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43D" w:rsidRPr="00925576" w:rsidRDefault="0022043D" w:rsidP="00B31397">
      <w:pPr>
        <w:rPr>
          <w:b/>
          <w:sz w:val="28"/>
          <w:szCs w:val="28"/>
        </w:rPr>
      </w:pPr>
      <w:r w:rsidRPr="00925576">
        <w:rPr>
          <w:b/>
          <w:sz w:val="28"/>
          <w:szCs w:val="28"/>
        </w:rPr>
        <w:t>Vestfyns Gymnasium</w:t>
      </w:r>
    </w:p>
    <w:p w:rsidR="0022043D" w:rsidRDefault="0022043D" w:rsidP="00B31397">
      <w:pPr>
        <w:rPr>
          <w:b/>
          <w:sz w:val="28"/>
          <w:szCs w:val="28"/>
        </w:rPr>
      </w:pPr>
      <w:r w:rsidRPr="00925576">
        <w:rPr>
          <w:b/>
          <w:sz w:val="28"/>
          <w:szCs w:val="28"/>
        </w:rPr>
        <w:t>Langbygårdsvej 4</w:t>
      </w:r>
      <w:r>
        <w:rPr>
          <w:b/>
          <w:sz w:val="28"/>
          <w:szCs w:val="28"/>
        </w:rPr>
        <w:br/>
      </w:r>
      <w:r w:rsidRPr="00925576">
        <w:rPr>
          <w:b/>
          <w:sz w:val="28"/>
          <w:szCs w:val="28"/>
        </w:rPr>
        <w:t>5620 Glamsbjerg</w:t>
      </w:r>
    </w:p>
    <w:p w:rsidR="0022043D" w:rsidRDefault="00602703" w:rsidP="00C03736">
      <w:pPr>
        <w:ind w:left="5216" w:firstLine="1304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13. december 2011</w:t>
      </w:r>
    </w:p>
    <w:p w:rsidR="0022043D" w:rsidRDefault="00602703" w:rsidP="00B313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Referat fra</w:t>
      </w:r>
      <w:r w:rsidR="0022043D">
        <w:rPr>
          <w:b/>
          <w:sz w:val="28"/>
          <w:szCs w:val="28"/>
        </w:rPr>
        <w:t xml:space="preserve"> Bestyrelsesmøde</w:t>
      </w:r>
    </w:p>
    <w:p w:rsidR="003E4BBA" w:rsidRDefault="0022043D" w:rsidP="00B313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tirsdag</w:t>
      </w:r>
      <w:r w:rsidRPr="00557DAF">
        <w:rPr>
          <w:b/>
          <w:sz w:val="28"/>
          <w:szCs w:val="28"/>
        </w:rPr>
        <w:t xml:space="preserve"> den </w:t>
      </w:r>
      <w:r w:rsidR="00AF6CCA">
        <w:rPr>
          <w:b/>
          <w:sz w:val="28"/>
          <w:szCs w:val="28"/>
        </w:rPr>
        <w:t>13</w:t>
      </w:r>
      <w:r w:rsidRPr="00557DAF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december</w:t>
      </w:r>
      <w:r w:rsidRPr="00557DAF">
        <w:rPr>
          <w:b/>
          <w:sz w:val="28"/>
          <w:szCs w:val="28"/>
        </w:rPr>
        <w:t xml:space="preserve"> </w:t>
      </w:r>
      <w:r w:rsidRPr="0095193B">
        <w:rPr>
          <w:b/>
          <w:sz w:val="28"/>
          <w:szCs w:val="28"/>
        </w:rPr>
        <w:t>20</w:t>
      </w:r>
      <w:r w:rsidR="00AF6CCA">
        <w:rPr>
          <w:b/>
          <w:sz w:val="28"/>
          <w:szCs w:val="28"/>
        </w:rPr>
        <w:t>11</w:t>
      </w:r>
      <w:r w:rsidRPr="0095193B">
        <w:rPr>
          <w:b/>
          <w:sz w:val="28"/>
          <w:szCs w:val="28"/>
        </w:rPr>
        <w:t xml:space="preserve"> kl. 16.00 -18.00 </w:t>
      </w:r>
      <w:r w:rsidR="003E4BBA" w:rsidRPr="003E4BBA">
        <w:rPr>
          <w:b/>
          <w:color w:val="FF0000"/>
          <w:sz w:val="28"/>
          <w:szCs w:val="28"/>
        </w:rPr>
        <w:t>(med efterfølgende julefrokost</w:t>
      </w:r>
      <w:r w:rsidR="003E4BBA">
        <w:rPr>
          <w:b/>
          <w:sz w:val="28"/>
          <w:szCs w:val="28"/>
        </w:rPr>
        <w:t xml:space="preserve">) </w:t>
      </w:r>
      <w:r w:rsidRPr="0095193B">
        <w:rPr>
          <w:b/>
          <w:sz w:val="28"/>
          <w:szCs w:val="28"/>
        </w:rPr>
        <w:t xml:space="preserve">på Vestfyns Gymnasium, Langbygårdsvej 4, 5620 Glamsbjerg. </w:t>
      </w:r>
    </w:p>
    <w:p w:rsidR="0022043D" w:rsidRDefault="0022043D" w:rsidP="00B31397">
      <w:pPr>
        <w:jc w:val="center"/>
        <w:rPr>
          <w:b/>
          <w:sz w:val="28"/>
          <w:szCs w:val="28"/>
        </w:rPr>
      </w:pPr>
      <w:r w:rsidRPr="0095193B">
        <w:rPr>
          <w:b/>
          <w:sz w:val="28"/>
          <w:szCs w:val="28"/>
        </w:rPr>
        <w:t>(Mødested</w:t>
      </w:r>
      <w:r>
        <w:rPr>
          <w:b/>
          <w:sz w:val="28"/>
          <w:szCs w:val="28"/>
        </w:rPr>
        <w:t>: lokale 71)</w:t>
      </w:r>
    </w:p>
    <w:p w:rsidR="007475A5" w:rsidRDefault="007475A5" w:rsidP="00B31397"/>
    <w:p w:rsidR="0022043D" w:rsidRPr="007475A5" w:rsidRDefault="00602703" w:rsidP="00B31397">
      <w:pPr>
        <w:rPr>
          <w:color w:val="FF0000"/>
        </w:rPr>
      </w:pPr>
      <w:r>
        <w:rPr>
          <w:color w:val="FF0000"/>
        </w:rPr>
        <w:t>(Der er afbud fra Arne Jakobsen. Afbud fra Palle Olsson. Afbud fra Carsten Smedegaard – sygdom)</w:t>
      </w:r>
    </w:p>
    <w:p w:rsidR="007475A5" w:rsidRDefault="007475A5" w:rsidP="00B31397"/>
    <w:p w:rsidR="0022043D" w:rsidRDefault="007475A5" w:rsidP="007475A5">
      <w:pPr>
        <w:pStyle w:val="Listeafsnit"/>
        <w:numPr>
          <w:ilvl w:val="0"/>
          <w:numId w:val="1"/>
        </w:numPr>
      </w:pPr>
      <w:r>
        <w:t>Underskrivelse af referat fra sidste bestyrelsesmøde (På SDU)</w:t>
      </w:r>
    </w:p>
    <w:p w:rsidR="007475A5" w:rsidRDefault="007475A5" w:rsidP="00B31397"/>
    <w:p w:rsidR="0022043D" w:rsidRDefault="0022043D" w:rsidP="00B31397">
      <w:pPr>
        <w:pStyle w:val="Listeafsnit"/>
        <w:numPr>
          <w:ilvl w:val="0"/>
          <w:numId w:val="1"/>
        </w:numPr>
        <w:rPr>
          <w:b/>
        </w:rPr>
      </w:pPr>
      <w:r w:rsidRPr="007475A5">
        <w:rPr>
          <w:b/>
        </w:rPr>
        <w:t>Godkendelse af den udsendte dagsorden</w:t>
      </w:r>
    </w:p>
    <w:p w:rsidR="00602703" w:rsidRPr="00602703" w:rsidRDefault="00602703" w:rsidP="00602703">
      <w:pPr>
        <w:ind w:left="360"/>
        <w:rPr>
          <w:color w:val="FF0000"/>
        </w:rPr>
      </w:pPr>
      <w:r w:rsidRPr="00602703">
        <w:rPr>
          <w:color w:val="FF0000"/>
        </w:rPr>
        <w:t>Dagsordenen blev godkendt</w:t>
      </w:r>
    </w:p>
    <w:p w:rsidR="0022043D" w:rsidRDefault="0022043D" w:rsidP="00B31397">
      <w:pPr>
        <w:pStyle w:val="Listeafsnit"/>
      </w:pPr>
    </w:p>
    <w:p w:rsidR="0022043D" w:rsidRPr="007475A5" w:rsidRDefault="0022043D" w:rsidP="00B31397">
      <w:pPr>
        <w:pStyle w:val="Listeafsnit"/>
        <w:numPr>
          <w:ilvl w:val="0"/>
          <w:numId w:val="1"/>
        </w:numPr>
        <w:rPr>
          <w:b/>
        </w:rPr>
      </w:pPr>
      <w:r w:rsidRPr="007475A5">
        <w:rPr>
          <w:b/>
        </w:rPr>
        <w:t>Status for byg</w:t>
      </w:r>
      <w:r w:rsidR="00AE2EEB" w:rsidRPr="007475A5">
        <w:rPr>
          <w:b/>
        </w:rPr>
        <w:t>geprocessen</w:t>
      </w:r>
    </w:p>
    <w:p w:rsidR="00E62C9C" w:rsidRDefault="008D09D1" w:rsidP="00B31397">
      <w:pPr>
        <w:pStyle w:val="Listeafsnit"/>
        <w:numPr>
          <w:ilvl w:val="1"/>
          <w:numId w:val="1"/>
        </w:numPr>
      </w:pPr>
      <w:r>
        <w:t>B</w:t>
      </w:r>
      <w:r w:rsidR="00893735">
        <w:t>ygningsovertagelsen</w:t>
      </w:r>
      <w:r>
        <w:t>: status siden sidste bestyrelsesmøde. (H</w:t>
      </w:r>
      <w:r w:rsidR="00893735">
        <w:t xml:space="preserve">erunder </w:t>
      </w:r>
      <w:r>
        <w:t>endeligt skøde</w:t>
      </w:r>
      <w:r w:rsidR="00893735">
        <w:t>)</w:t>
      </w:r>
      <w:r>
        <w:t xml:space="preserve"> </w:t>
      </w:r>
    </w:p>
    <w:p w:rsidR="00893735" w:rsidRDefault="00E62C9C" w:rsidP="00E62C9C">
      <w:pPr>
        <w:pStyle w:val="Listeafsnit"/>
        <w:ind w:left="1440"/>
      </w:pPr>
      <w:r>
        <w:t xml:space="preserve">(Bilag vedlagt: </w:t>
      </w:r>
      <w:r w:rsidR="008D09D1">
        <w:t>Skøde, Tilsagn om tilskud fra UVM og Tilskud til Naturfagsrenovering)</w:t>
      </w:r>
    </w:p>
    <w:p w:rsidR="0022043D" w:rsidRDefault="00AE2EEB" w:rsidP="00B31397">
      <w:pPr>
        <w:pStyle w:val="Listeafsnit"/>
        <w:numPr>
          <w:ilvl w:val="1"/>
          <w:numId w:val="1"/>
        </w:numPr>
      </w:pPr>
      <w:r>
        <w:t xml:space="preserve">Aftale med Rudolf Christensen som </w:t>
      </w:r>
      <w:proofErr w:type="spellStart"/>
      <w:r>
        <w:t>VG’s</w:t>
      </w:r>
      <w:proofErr w:type="spellEnd"/>
      <w:r>
        <w:t xml:space="preserve"> byggekonsulent</w:t>
      </w:r>
      <w:r w:rsidR="0022043D">
        <w:t xml:space="preserve"> </w:t>
      </w:r>
    </w:p>
    <w:p w:rsidR="00AE2EEB" w:rsidRDefault="00AE2EEB" w:rsidP="00B31397">
      <w:pPr>
        <w:pStyle w:val="Listeafsnit"/>
        <w:numPr>
          <w:ilvl w:val="1"/>
          <w:numId w:val="1"/>
        </w:numPr>
      </w:pPr>
      <w:r>
        <w:t>Tidsplan for forløbet</w:t>
      </w:r>
      <w:r w:rsidR="007475A5">
        <w:t xml:space="preserve"> – herunder rådgivningsudbud.</w:t>
      </w:r>
      <w:r w:rsidR="0076746D">
        <w:t xml:space="preserve"> (Bilag med tidsplan vedlægges)</w:t>
      </w:r>
    </w:p>
    <w:p w:rsidR="00AE2EEB" w:rsidRDefault="00AE2EEB" w:rsidP="00B31397">
      <w:pPr>
        <w:pStyle w:val="Listeafsnit"/>
        <w:numPr>
          <w:ilvl w:val="1"/>
          <w:numId w:val="1"/>
        </w:numPr>
      </w:pPr>
      <w:r>
        <w:t>Finansieringsproblematik</w:t>
      </w:r>
      <w:r w:rsidR="0076746D">
        <w:t>.</w:t>
      </w:r>
    </w:p>
    <w:p w:rsidR="00AE2EEB" w:rsidRDefault="00AE2EEB" w:rsidP="00B31397">
      <w:pPr>
        <w:pStyle w:val="Listeafsnit"/>
        <w:numPr>
          <w:ilvl w:val="1"/>
          <w:numId w:val="1"/>
        </w:numPr>
      </w:pPr>
      <w:r>
        <w:t>Organisationen omkring byggeprocessen – herunder nedsættelse af bedømmelsesudvalg</w:t>
      </w:r>
      <w:r w:rsidR="00D44BD1">
        <w:t xml:space="preserve"> (Bilag vedlægges om bedømmelsesudvalg)</w:t>
      </w:r>
    </w:p>
    <w:p w:rsidR="00FD1663" w:rsidRDefault="00FD1663" w:rsidP="00B31397">
      <w:pPr>
        <w:pStyle w:val="Listeafsnit"/>
        <w:numPr>
          <w:ilvl w:val="1"/>
          <w:numId w:val="1"/>
        </w:numPr>
      </w:pPr>
    </w:p>
    <w:p w:rsidR="00FD1663" w:rsidRPr="00FD1663" w:rsidRDefault="00FD1663" w:rsidP="00FD1663">
      <w:pPr>
        <w:ind w:left="360"/>
        <w:rPr>
          <w:color w:val="FF0000"/>
        </w:rPr>
      </w:pPr>
      <w:r w:rsidRPr="00FD1663">
        <w:rPr>
          <w:color w:val="FF0000"/>
        </w:rPr>
        <w:t>Der nedsættes et bedømmelsesudvalg</w:t>
      </w:r>
      <w:r w:rsidR="007A5071">
        <w:rPr>
          <w:color w:val="FF0000"/>
        </w:rPr>
        <w:t xml:space="preserve"> som det udsendte bilag med tilføjelse af 1 </w:t>
      </w:r>
      <w:proofErr w:type="gramStart"/>
      <w:r w:rsidR="007A5071">
        <w:rPr>
          <w:color w:val="FF0000"/>
        </w:rPr>
        <w:t>ekstern</w:t>
      </w:r>
      <w:proofErr w:type="gramEnd"/>
      <w:r w:rsidR="007A5071">
        <w:rPr>
          <w:color w:val="FF0000"/>
        </w:rPr>
        <w:t xml:space="preserve"> bestyrelsesmedlem (Ole Nørregaard Jensen) og 1 ekstra medarbejderrepræsentant – begge med stemmeret.</w:t>
      </w:r>
      <w:bookmarkStart w:id="0" w:name="_GoBack"/>
      <w:bookmarkEnd w:id="0"/>
      <w:r w:rsidRPr="00FD1663">
        <w:rPr>
          <w:color w:val="FF0000"/>
        </w:rPr>
        <w:t>.</w:t>
      </w:r>
    </w:p>
    <w:p w:rsidR="00FD1663" w:rsidRDefault="00FD1663" w:rsidP="00FD1663">
      <w:pPr>
        <w:ind w:left="360"/>
      </w:pPr>
      <w:r w:rsidRPr="00FD1663">
        <w:rPr>
          <w:color w:val="FF0000"/>
        </w:rPr>
        <w:t xml:space="preserve">Orienteringerne blev </w:t>
      </w:r>
      <w:r>
        <w:rPr>
          <w:color w:val="FF0000"/>
        </w:rPr>
        <w:t xml:space="preserve">i øvrigt </w:t>
      </w:r>
      <w:r w:rsidRPr="00FD1663">
        <w:rPr>
          <w:color w:val="FF0000"/>
        </w:rPr>
        <w:t>taget til efterretning</w:t>
      </w:r>
    </w:p>
    <w:p w:rsidR="0022043D" w:rsidRDefault="0022043D" w:rsidP="00DE183E">
      <w:pPr>
        <w:pStyle w:val="Listeafsnit"/>
        <w:ind w:left="1440"/>
      </w:pPr>
    </w:p>
    <w:p w:rsidR="00721958" w:rsidRDefault="0022043D" w:rsidP="00DE183E">
      <w:pPr>
        <w:pStyle w:val="Listeafsnit"/>
        <w:numPr>
          <w:ilvl w:val="0"/>
          <w:numId w:val="1"/>
        </w:numPr>
      </w:pPr>
      <w:r w:rsidRPr="007475A5">
        <w:rPr>
          <w:b/>
        </w:rPr>
        <w:t>Budget for 201</w:t>
      </w:r>
      <w:r w:rsidR="00AE2EEB" w:rsidRPr="007475A5">
        <w:rPr>
          <w:b/>
        </w:rPr>
        <w:t>2</w:t>
      </w:r>
      <w:r w:rsidR="00AE2EEB">
        <w:t xml:space="preserve"> – inkl. køb af bygninger. Fremskrivning af budget for 433 elever</w:t>
      </w:r>
      <w:r>
        <w:t xml:space="preserve"> </w:t>
      </w:r>
    </w:p>
    <w:p w:rsidR="00250438" w:rsidRDefault="0022043D" w:rsidP="00721958">
      <w:pPr>
        <w:pStyle w:val="Listeafsnit"/>
      </w:pPr>
      <w:r>
        <w:t xml:space="preserve">Bilag med Budget </w:t>
      </w:r>
      <w:r w:rsidR="00A076FF">
        <w:t>201</w:t>
      </w:r>
      <w:r w:rsidR="00AE2EEB">
        <w:t>2</w:t>
      </w:r>
      <w:r w:rsidR="00C03736">
        <w:t xml:space="preserve"> </w:t>
      </w:r>
      <w:r w:rsidR="00865B03">
        <w:t xml:space="preserve">og </w:t>
      </w:r>
      <w:r w:rsidR="00250438">
        <w:t>estimeret fremtids</w:t>
      </w:r>
      <w:r w:rsidR="00DB50F6">
        <w:t>budget for 433 elever.</w:t>
      </w:r>
    </w:p>
    <w:p w:rsidR="00721958" w:rsidRDefault="00865B03" w:rsidP="00721958">
      <w:pPr>
        <w:pStyle w:val="Listeafsnit"/>
      </w:pPr>
      <w:r>
        <w:t xml:space="preserve">Bilag med kommentarer til begge budgetter. </w:t>
      </w:r>
    </w:p>
    <w:p w:rsidR="00FD1663" w:rsidRPr="00FD1663" w:rsidRDefault="00FD1663" w:rsidP="00FD1663">
      <w:pPr>
        <w:ind w:left="360"/>
        <w:rPr>
          <w:color w:val="FF0000"/>
        </w:rPr>
      </w:pPr>
      <w:r w:rsidRPr="00FD1663">
        <w:rPr>
          <w:color w:val="FF0000"/>
        </w:rPr>
        <w:t>Budgettet for 2012 blev vedtaget</w:t>
      </w:r>
    </w:p>
    <w:p w:rsidR="00721958" w:rsidRDefault="00721958" w:rsidP="00865B03"/>
    <w:p w:rsidR="0022043D" w:rsidRPr="007475A5" w:rsidRDefault="0022043D" w:rsidP="00DE183E">
      <w:pPr>
        <w:pStyle w:val="Listeafsnit"/>
        <w:numPr>
          <w:ilvl w:val="0"/>
          <w:numId w:val="1"/>
        </w:numPr>
        <w:rPr>
          <w:b/>
        </w:rPr>
      </w:pPr>
      <w:r w:rsidRPr="007475A5">
        <w:rPr>
          <w:b/>
        </w:rPr>
        <w:t>Orientering:</w:t>
      </w:r>
    </w:p>
    <w:p w:rsidR="0022043D" w:rsidRDefault="007475A5" w:rsidP="00DE183E">
      <w:pPr>
        <w:pStyle w:val="Listeafsnit"/>
        <w:numPr>
          <w:ilvl w:val="1"/>
          <w:numId w:val="1"/>
        </w:numPr>
      </w:pPr>
      <w:r>
        <w:t xml:space="preserve">Studieretningsvalget i 1. g </w:t>
      </w:r>
      <w:r w:rsidR="00250438">
        <w:t>(Bilag vedlagt)</w:t>
      </w:r>
    </w:p>
    <w:p w:rsidR="00865B03" w:rsidRDefault="00865B03" w:rsidP="007475A5">
      <w:pPr>
        <w:pStyle w:val="Listeafsnit"/>
        <w:numPr>
          <w:ilvl w:val="1"/>
          <w:numId w:val="1"/>
        </w:numPr>
      </w:pPr>
      <w:r>
        <w:t>Det fleksible klasseloft på 28 elever i klasserne</w:t>
      </w:r>
      <w:r w:rsidR="00140EE4">
        <w:t>.</w:t>
      </w:r>
    </w:p>
    <w:p w:rsidR="007475A5" w:rsidRDefault="007475A5" w:rsidP="007475A5">
      <w:pPr>
        <w:pStyle w:val="Listeafsnit"/>
        <w:numPr>
          <w:ilvl w:val="1"/>
          <w:numId w:val="1"/>
        </w:numPr>
      </w:pPr>
      <w:r>
        <w:t>Akademiet for talentfulde unge på Fyn (ATU)</w:t>
      </w:r>
    </w:p>
    <w:p w:rsidR="007475A5" w:rsidRDefault="007475A5" w:rsidP="007475A5">
      <w:pPr>
        <w:pStyle w:val="Listeafsnit"/>
        <w:numPr>
          <w:ilvl w:val="1"/>
          <w:numId w:val="1"/>
        </w:numPr>
      </w:pPr>
      <w:r>
        <w:t xml:space="preserve">Henvendelse til </w:t>
      </w:r>
      <w:proofErr w:type="spellStart"/>
      <w:r>
        <w:t>afl</w:t>
      </w:r>
      <w:proofErr w:type="spellEnd"/>
      <w:r>
        <w:t xml:space="preserve">. skoler om </w:t>
      </w:r>
      <w:proofErr w:type="spellStart"/>
      <w:r>
        <w:t>fagsamarbejdsmøde</w:t>
      </w:r>
      <w:proofErr w:type="spellEnd"/>
      <w:r>
        <w:t xml:space="preserve"> i tysk og fysik, januar 2012</w:t>
      </w:r>
    </w:p>
    <w:p w:rsidR="0087767E" w:rsidRDefault="007475A5" w:rsidP="0087767E">
      <w:pPr>
        <w:pStyle w:val="Listeafsnit"/>
        <w:numPr>
          <w:ilvl w:val="1"/>
          <w:numId w:val="1"/>
        </w:numPr>
      </w:pPr>
      <w:r>
        <w:t>Debatten om tilskud t</w:t>
      </w:r>
      <w:r w:rsidR="0087767E">
        <w:t>il gymnasier og erhvervsskoler</w:t>
      </w:r>
    </w:p>
    <w:p w:rsidR="00641698" w:rsidRDefault="00641698" w:rsidP="0087767E">
      <w:pPr>
        <w:pStyle w:val="Listeafsnit"/>
        <w:numPr>
          <w:ilvl w:val="1"/>
          <w:numId w:val="1"/>
        </w:numPr>
      </w:pPr>
      <w:r>
        <w:t>Tinglysning af brugsret til og samarbejdsaftale med Vestfyns Handelsskole.</w:t>
      </w:r>
    </w:p>
    <w:p w:rsidR="00FD1663" w:rsidRDefault="00FD1663" w:rsidP="0087767E">
      <w:pPr>
        <w:pStyle w:val="Listeafsnit"/>
        <w:numPr>
          <w:ilvl w:val="1"/>
          <w:numId w:val="1"/>
        </w:numPr>
      </w:pPr>
    </w:p>
    <w:p w:rsidR="00FD1663" w:rsidRDefault="00FD1663" w:rsidP="00FD1663">
      <w:pPr>
        <w:ind w:left="360"/>
      </w:pPr>
      <w:r w:rsidRPr="00FD1663">
        <w:rPr>
          <w:color w:val="FF0000"/>
        </w:rPr>
        <w:t>Orienteringerne blev taget til efterretning</w:t>
      </w:r>
    </w:p>
    <w:p w:rsidR="0022043D" w:rsidRDefault="0022043D" w:rsidP="00442D79">
      <w:pPr>
        <w:pStyle w:val="Listeafsnit"/>
        <w:ind w:left="1080"/>
      </w:pPr>
    </w:p>
    <w:p w:rsidR="0022043D" w:rsidRPr="007475A5" w:rsidRDefault="0022043D" w:rsidP="00A3395B">
      <w:pPr>
        <w:pStyle w:val="Listeafsnit"/>
        <w:numPr>
          <w:ilvl w:val="0"/>
          <w:numId w:val="1"/>
        </w:numPr>
        <w:rPr>
          <w:b/>
        </w:rPr>
      </w:pPr>
      <w:r w:rsidRPr="007475A5">
        <w:rPr>
          <w:b/>
        </w:rPr>
        <w:lastRenderedPageBreak/>
        <w:t>Evt.</w:t>
      </w:r>
    </w:p>
    <w:p w:rsidR="0022043D" w:rsidRDefault="0022043D" w:rsidP="00A3395B">
      <w:pPr>
        <w:pStyle w:val="Listeafsnit"/>
      </w:pPr>
    </w:p>
    <w:p w:rsidR="0022043D" w:rsidRDefault="0022043D" w:rsidP="00A3395B">
      <w:pPr>
        <w:pStyle w:val="Listeafsnit"/>
        <w:numPr>
          <w:ilvl w:val="0"/>
          <w:numId w:val="1"/>
        </w:numPr>
      </w:pPr>
      <w:r w:rsidRPr="007475A5">
        <w:rPr>
          <w:b/>
        </w:rPr>
        <w:t>Næste møde</w:t>
      </w:r>
      <w:r>
        <w:t xml:space="preserve"> </w:t>
      </w:r>
      <w:r w:rsidR="007475A5">
        <w:t xml:space="preserve">mandag </w:t>
      </w:r>
      <w:r>
        <w:t>d.</w:t>
      </w:r>
      <w:r w:rsidR="007475A5">
        <w:t>23</w:t>
      </w:r>
      <w:r>
        <w:t>. januar 2011</w:t>
      </w:r>
    </w:p>
    <w:p w:rsidR="0022043D" w:rsidRDefault="0022043D" w:rsidP="00A3395B">
      <w:pPr>
        <w:pStyle w:val="Listeafsnit"/>
      </w:pPr>
    </w:p>
    <w:p w:rsidR="00140EE4" w:rsidRDefault="00140EE4" w:rsidP="00A3395B">
      <w:pPr>
        <w:pStyle w:val="Listeafsnit"/>
      </w:pPr>
    </w:p>
    <w:p w:rsidR="00140EE4" w:rsidRDefault="00140EE4" w:rsidP="0087767E"/>
    <w:p w:rsidR="0087767E" w:rsidRDefault="0087767E" w:rsidP="0087767E"/>
    <w:p w:rsidR="00140EE4" w:rsidRDefault="00140EE4" w:rsidP="00A3395B">
      <w:pPr>
        <w:pStyle w:val="Listeafsnit"/>
      </w:pPr>
    </w:p>
    <w:p w:rsidR="0022043D" w:rsidRDefault="0022043D" w:rsidP="00A3395B">
      <w:pPr>
        <w:rPr>
          <w:color w:val="FF0000"/>
          <w:u w:val="single"/>
        </w:rPr>
      </w:pPr>
      <w:r>
        <w:t xml:space="preserve">Herefter julefrokost på lærerværelset. </w:t>
      </w:r>
      <w:r w:rsidRPr="00A076FF">
        <w:rPr>
          <w:u w:val="single"/>
        </w:rPr>
        <w:t xml:space="preserve">– </w:t>
      </w:r>
      <w:proofErr w:type="spellStart"/>
      <w:r w:rsidRPr="00B715C7">
        <w:rPr>
          <w:color w:val="FF0000"/>
          <w:u w:val="single"/>
        </w:rPr>
        <w:t>Evt</w:t>
      </w:r>
      <w:proofErr w:type="spellEnd"/>
      <w:r w:rsidRPr="00B715C7">
        <w:rPr>
          <w:color w:val="FF0000"/>
          <w:u w:val="single"/>
        </w:rPr>
        <w:t xml:space="preserve"> afbud bedes meddelt til Carsten senest fredag d.</w:t>
      </w:r>
      <w:proofErr w:type="gramStart"/>
      <w:r w:rsidR="007475A5">
        <w:rPr>
          <w:color w:val="FF0000"/>
          <w:u w:val="single"/>
        </w:rPr>
        <w:t>9</w:t>
      </w:r>
      <w:r w:rsidR="00A076FF" w:rsidRPr="00B715C7">
        <w:rPr>
          <w:color w:val="FF0000"/>
          <w:u w:val="single"/>
        </w:rPr>
        <w:t xml:space="preserve"> dec.</w:t>
      </w:r>
      <w:proofErr w:type="gramEnd"/>
    </w:p>
    <w:p w:rsidR="00FD1663" w:rsidRDefault="00FD1663" w:rsidP="00A3395B">
      <w:pPr>
        <w:rPr>
          <w:color w:val="FF0000"/>
          <w:u w:val="single"/>
        </w:rPr>
      </w:pPr>
    </w:p>
    <w:p w:rsidR="00FD1663" w:rsidRDefault="00FD1663" w:rsidP="00FD1663">
      <w:pPr>
        <w:ind w:left="1304" w:firstLine="46"/>
      </w:pPr>
    </w:p>
    <w:p w:rsidR="00FD1663" w:rsidRDefault="00FD1663" w:rsidP="00FD1663">
      <w:pPr>
        <w:ind w:left="1304" w:firstLine="46"/>
      </w:pPr>
    </w:p>
    <w:p w:rsidR="00FD1663" w:rsidRDefault="00FD1663" w:rsidP="00FD1663">
      <w:pPr>
        <w:pStyle w:val="Listeafsnit"/>
        <w:ind w:left="0"/>
        <w:rPr>
          <w:b/>
        </w:rPr>
      </w:pPr>
    </w:p>
    <w:p w:rsidR="00FD1663" w:rsidRDefault="00FD1663" w:rsidP="00FD1663">
      <w:pPr>
        <w:pStyle w:val="Listeafsnit"/>
        <w:rPr>
          <w:b/>
        </w:rPr>
      </w:pPr>
    </w:p>
    <w:p w:rsidR="00FD1663" w:rsidRDefault="00FD1663" w:rsidP="00FD1663">
      <w:pPr>
        <w:pStyle w:val="Listeafsnit"/>
        <w:rPr>
          <w:b/>
        </w:rPr>
      </w:pPr>
    </w:p>
    <w:p w:rsidR="00FD1663" w:rsidRDefault="00FD1663" w:rsidP="00FD1663">
      <w:pPr>
        <w:rPr>
          <w:i/>
          <w:sz w:val="20"/>
          <w:szCs w:val="20"/>
        </w:rPr>
      </w:pPr>
    </w:p>
    <w:p w:rsidR="00FD1663" w:rsidRDefault="00FD1663" w:rsidP="00FD1663">
      <w:pPr>
        <w:rPr>
          <w:i/>
          <w:sz w:val="20"/>
          <w:szCs w:val="20"/>
        </w:rPr>
      </w:pPr>
    </w:p>
    <w:p w:rsidR="00FD1663" w:rsidRDefault="00FD1663" w:rsidP="00FD1663">
      <w:pPr>
        <w:rPr>
          <w:i/>
          <w:sz w:val="20"/>
          <w:szCs w:val="20"/>
        </w:rPr>
      </w:pPr>
    </w:p>
    <w:p w:rsidR="00FD1663" w:rsidRDefault="00FD1663" w:rsidP="00FD1663">
      <w:pPr>
        <w:rPr>
          <w:i/>
          <w:sz w:val="20"/>
          <w:szCs w:val="20"/>
        </w:rPr>
      </w:pPr>
    </w:p>
    <w:p w:rsidR="00FD1663" w:rsidRDefault="00FD1663" w:rsidP="00FD1663">
      <w:pPr>
        <w:rPr>
          <w:i/>
          <w:sz w:val="20"/>
          <w:szCs w:val="20"/>
        </w:rPr>
      </w:pPr>
    </w:p>
    <w:p w:rsidR="00FD1663" w:rsidRDefault="00FD1663" w:rsidP="00FD1663">
      <w:pPr>
        <w:rPr>
          <w:i/>
          <w:sz w:val="20"/>
          <w:szCs w:val="20"/>
        </w:rPr>
      </w:pPr>
    </w:p>
    <w:p w:rsidR="00FD1663" w:rsidRDefault="00FD1663" w:rsidP="00FD1663">
      <w:pPr>
        <w:rPr>
          <w:i/>
          <w:sz w:val="20"/>
          <w:szCs w:val="20"/>
        </w:rPr>
      </w:pPr>
    </w:p>
    <w:p w:rsidR="00FD1663" w:rsidRDefault="00FD1663" w:rsidP="00FD1663">
      <w:pPr>
        <w:rPr>
          <w:i/>
          <w:sz w:val="20"/>
          <w:szCs w:val="20"/>
        </w:rPr>
      </w:pPr>
    </w:p>
    <w:p w:rsidR="00FD1663" w:rsidRDefault="00FD1663" w:rsidP="00FD1663">
      <w:pPr>
        <w:rPr>
          <w:i/>
          <w:sz w:val="20"/>
          <w:szCs w:val="20"/>
        </w:rPr>
      </w:pPr>
    </w:p>
    <w:p w:rsidR="00FD1663" w:rsidRDefault="00FD1663" w:rsidP="00FD1663">
      <w:pPr>
        <w:rPr>
          <w:i/>
          <w:sz w:val="20"/>
          <w:szCs w:val="20"/>
        </w:rPr>
      </w:pPr>
      <w:r>
        <w:rPr>
          <w:i/>
          <w:sz w:val="20"/>
          <w:szCs w:val="20"/>
        </w:rPr>
        <w:t>______________________________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__________________________________</w:t>
      </w:r>
    </w:p>
    <w:p w:rsidR="00FD1663" w:rsidRDefault="00FD1663" w:rsidP="00FD1663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Bent </w:t>
      </w:r>
      <w:r w:rsidRPr="00522372">
        <w:rPr>
          <w:i/>
          <w:sz w:val="20"/>
          <w:szCs w:val="20"/>
        </w:rPr>
        <w:t>Schmidt (formand)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Arne </w:t>
      </w:r>
      <w:r w:rsidRPr="00522372">
        <w:rPr>
          <w:i/>
          <w:sz w:val="20"/>
          <w:szCs w:val="20"/>
        </w:rPr>
        <w:t>Jakobsen (næstformand)</w:t>
      </w:r>
      <w:r>
        <w:rPr>
          <w:i/>
          <w:sz w:val="20"/>
          <w:szCs w:val="20"/>
        </w:rPr>
        <w:br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</w:p>
    <w:p w:rsidR="00FD1663" w:rsidRDefault="00FD1663" w:rsidP="00FD1663">
      <w:pPr>
        <w:rPr>
          <w:i/>
          <w:sz w:val="20"/>
          <w:szCs w:val="20"/>
        </w:rPr>
      </w:pPr>
    </w:p>
    <w:p w:rsidR="00FD1663" w:rsidRDefault="00FD1663" w:rsidP="00FD1663">
      <w:pPr>
        <w:rPr>
          <w:i/>
          <w:sz w:val="20"/>
          <w:szCs w:val="20"/>
        </w:rPr>
      </w:pPr>
      <w:r>
        <w:rPr>
          <w:i/>
          <w:sz w:val="20"/>
          <w:szCs w:val="20"/>
        </w:rPr>
        <w:t>________________________________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_____________________________________</w:t>
      </w:r>
      <w:r>
        <w:rPr>
          <w:i/>
          <w:sz w:val="20"/>
          <w:szCs w:val="20"/>
        </w:rPr>
        <w:br/>
        <w:t>Carsten Smedegaard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Palle Olsson</w:t>
      </w:r>
      <w:r>
        <w:rPr>
          <w:i/>
          <w:sz w:val="20"/>
          <w:szCs w:val="20"/>
        </w:rPr>
        <w:br/>
      </w:r>
    </w:p>
    <w:p w:rsidR="00FD1663" w:rsidRDefault="00FD1663" w:rsidP="00FD1663">
      <w:pPr>
        <w:rPr>
          <w:i/>
          <w:sz w:val="20"/>
          <w:szCs w:val="20"/>
        </w:rPr>
      </w:pPr>
    </w:p>
    <w:p w:rsidR="00FD1663" w:rsidRDefault="00FD1663" w:rsidP="00FD1663">
      <w:pPr>
        <w:rPr>
          <w:i/>
          <w:sz w:val="20"/>
          <w:szCs w:val="20"/>
        </w:rPr>
      </w:pPr>
      <w:r>
        <w:rPr>
          <w:i/>
          <w:sz w:val="20"/>
          <w:szCs w:val="20"/>
        </w:rPr>
        <w:t>___________________________________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_____________________________________</w:t>
      </w:r>
    </w:p>
    <w:p w:rsidR="00FD1663" w:rsidRDefault="00FD1663" w:rsidP="00FD1663">
      <w:pPr>
        <w:rPr>
          <w:i/>
          <w:sz w:val="20"/>
          <w:szCs w:val="20"/>
        </w:rPr>
      </w:pPr>
      <w:r>
        <w:rPr>
          <w:i/>
          <w:sz w:val="20"/>
          <w:szCs w:val="20"/>
        </w:rPr>
        <w:t>Ole Nørregaard Jensen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Poul Dalgaard Jensen</w:t>
      </w:r>
    </w:p>
    <w:p w:rsidR="00FD1663" w:rsidRDefault="00FD1663" w:rsidP="00FD1663">
      <w:pPr>
        <w:rPr>
          <w:i/>
          <w:sz w:val="20"/>
          <w:szCs w:val="20"/>
        </w:rPr>
      </w:pPr>
    </w:p>
    <w:p w:rsidR="00FD1663" w:rsidRDefault="00FD1663" w:rsidP="00FD1663">
      <w:pPr>
        <w:rPr>
          <w:i/>
          <w:sz w:val="20"/>
          <w:szCs w:val="20"/>
        </w:rPr>
      </w:pPr>
    </w:p>
    <w:p w:rsidR="00FD1663" w:rsidRDefault="00FD1663" w:rsidP="00FD1663">
      <w:pPr>
        <w:ind w:left="1304" w:hanging="1304"/>
        <w:rPr>
          <w:i/>
          <w:sz w:val="20"/>
          <w:szCs w:val="20"/>
        </w:rPr>
      </w:pPr>
      <w:r>
        <w:rPr>
          <w:i/>
          <w:sz w:val="20"/>
          <w:szCs w:val="20"/>
        </w:rPr>
        <w:t>____________________________________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______________________________________</w:t>
      </w:r>
    </w:p>
    <w:p w:rsidR="00FD1663" w:rsidRDefault="00FD1663" w:rsidP="00FD1663">
      <w:pPr>
        <w:ind w:left="1304" w:hanging="1304"/>
        <w:rPr>
          <w:i/>
          <w:sz w:val="20"/>
          <w:szCs w:val="20"/>
        </w:rPr>
      </w:pPr>
      <w:r>
        <w:rPr>
          <w:i/>
          <w:sz w:val="20"/>
          <w:szCs w:val="20"/>
        </w:rPr>
        <w:t>Søren Hjelholt Hansen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Martin Berg Phillipsen 2.v</w:t>
      </w:r>
    </w:p>
    <w:p w:rsidR="00FD1663" w:rsidRDefault="00FD1663" w:rsidP="00FD1663">
      <w:pPr>
        <w:ind w:left="1304" w:hanging="1304"/>
        <w:rPr>
          <w:i/>
          <w:sz w:val="20"/>
          <w:szCs w:val="20"/>
        </w:rPr>
      </w:pPr>
    </w:p>
    <w:p w:rsidR="00FD1663" w:rsidRDefault="00FD1663" w:rsidP="00FD1663">
      <w:pPr>
        <w:ind w:left="1304" w:hanging="1304"/>
        <w:rPr>
          <w:i/>
          <w:sz w:val="20"/>
          <w:szCs w:val="20"/>
        </w:rPr>
      </w:pPr>
    </w:p>
    <w:p w:rsidR="00FD1663" w:rsidRDefault="00FD1663" w:rsidP="00FD1663">
      <w:pPr>
        <w:ind w:left="1304" w:hanging="1304"/>
        <w:rPr>
          <w:i/>
          <w:sz w:val="20"/>
          <w:szCs w:val="20"/>
        </w:rPr>
      </w:pPr>
      <w:r>
        <w:rPr>
          <w:i/>
          <w:sz w:val="20"/>
          <w:szCs w:val="20"/>
        </w:rPr>
        <w:t>__________________________________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______________________________________</w:t>
      </w:r>
    </w:p>
    <w:p w:rsidR="00FD1663" w:rsidRPr="00873C46" w:rsidRDefault="00FD1663" w:rsidP="00FD1663">
      <w:pPr>
        <w:ind w:left="1304" w:hanging="1304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Lone Damsbo.</w:t>
      </w:r>
      <w:r>
        <w:rPr>
          <w:i/>
          <w:sz w:val="20"/>
          <w:szCs w:val="20"/>
        </w:rPr>
        <w:tab/>
        <w:t>3.x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Ole Toft Hansen (rektor)</w:t>
      </w:r>
    </w:p>
    <w:p w:rsidR="00FD1663" w:rsidRDefault="00FD1663" w:rsidP="00A3395B">
      <w:pPr>
        <w:rPr>
          <w:color w:val="FF0000"/>
          <w:u w:val="single"/>
        </w:rPr>
      </w:pPr>
    </w:p>
    <w:p w:rsidR="00FD1663" w:rsidRDefault="00FD1663" w:rsidP="00A3395B">
      <w:pPr>
        <w:rPr>
          <w:color w:val="FF0000"/>
          <w:u w:val="single"/>
        </w:rPr>
      </w:pPr>
    </w:p>
    <w:p w:rsidR="00FD1663" w:rsidRPr="00B715C7" w:rsidRDefault="00FD1663" w:rsidP="00A3395B">
      <w:pPr>
        <w:rPr>
          <w:color w:val="FF0000"/>
          <w:u w:val="single"/>
        </w:rPr>
      </w:pPr>
    </w:p>
    <w:sectPr w:rsidR="00FD1663" w:rsidRPr="00B715C7" w:rsidSect="00145CF9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D295D"/>
    <w:multiLevelType w:val="hybridMultilevel"/>
    <w:tmpl w:val="F72A9522"/>
    <w:lvl w:ilvl="0" w:tplc="0406000F"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AE76688"/>
    <w:multiLevelType w:val="hybridMultilevel"/>
    <w:tmpl w:val="22789888"/>
    <w:lvl w:ilvl="0" w:tplc="B3BA5CC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397"/>
    <w:rsid w:val="00000EA9"/>
    <w:rsid w:val="0000143C"/>
    <w:rsid w:val="000025A9"/>
    <w:rsid w:val="0000427C"/>
    <w:rsid w:val="00006429"/>
    <w:rsid w:val="00006BF5"/>
    <w:rsid w:val="00007085"/>
    <w:rsid w:val="00007419"/>
    <w:rsid w:val="000102BF"/>
    <w:rsid w:val="00011146"/>
    <w:rsid w:val="000129D9"/>
    <w:rsid w:val="0001618C"/>
    <w:rsid w:val="0001764C"/>
    <w:rsid w:val="000209C0"/>
    <w:rsid w:val="00020BD1"/>
    <w:rsid w:val="00021876"/>
    <w:rsid w:val="00021AA4"/>
    <w:rsid w:val="00022EA3"/>
    <w:rsid w:val="00024CD2"/>
    <w:rsid w:val="00025095"/>
    <w:rsid w:val="000252B0"/>
    <w:rsid w:val="00031046"/>
    <w:rsid w:val="0003177C"/>
    <w:rsid w:val="00032565"/>
    <w:rsid w:val="00034D0E"/>
    <w:rsid w:val="00035C8C"/>
    <w:rsid w:val="000364D9"/>
    <w:rsid w:val="0003665A"/>
    <w:rsid w:val="000407C0"/>
    <w:rsid w:val="00041788"/>
    <w:rsid w:val="000430C1"/>
    <w:rsid w:val="00043831"/>
    <w:rsid w:val="000452A6"/>
    <w:rsid w:val="00046DF7"/>
    <w:rsid w:val="00047DD1"/>
    <w:rsid w:val="00050627"/>
    <w:rsid w:val="0005100D"/>
    <w:rsid w:val="000513B5"/>
    <w:rsid w:val="00053910"/>
    <w:rsid w:val="000542C0"/>
    <w:rsid w:val="00054621"/>
    <w:rsid w:val="000555F1"/>
    <w:rsid w:val="00055AF8"/>
    <w:rsid w:val="00057670"/>
    <w:rsid w:val="00057B14"/>
    <w:rsid w:val="00062786"/>
    <w:rsid w:val="00062A06"/>
    <w:rsid w:val="0006467D"/>
    <w:rsid w:val="00066AD9"/>
    <w:rsid w:val="00066C20"/>
    <w:rsid w:val="00070C01"/>
    <w:rsid w:val="00070FE3"/>
    <w:rsid w:val="00071F5B"/>
    <w:rsid w:val="000743DE"/>
    <w:rsid w:val="00076D13"/>
    <w:rsid w:val="00077BDF"/>
    <w:rsid w:val="000813AB"/>
    <w:rsid w:val="000823FA"/>
    <w:rsid w:val="000841A3"/>
    <w:rsid w:val="0008486B"/>
    <w:rsid w:val="00085C7B"/>
    <w:rsid w:val="00085F32"/>
    <w:rsid w:val="000866FE"/>
    <w:rsid w:val="0009531A"/>
    <w:rsid w:val="000960A6"/>
    <w:rsid w:val="00096B1E"/>
    <w:rsid w:val="000971F7"/>
    <w:rsid w:val="00097473"/>
    <w:rsid w:val="00097D17"/>
    <w:rsid w:val="000A0CCA"/>
    <w:rsid w:val="000A10F5"/>
    <w:rsid w:val="000A1CB9"/>
    <w:rsid w:val="000A1FF6"/>
    <w:rsid w:val="000A537C"/>
    <w:rsid w:val="000A64E8"/>
    <w:rsid w:val="000B0954"/>
    <w:rsid w:val="000B1653"/>
    <w:rsid w:val="000B18C4"/>
    <w:rsid w:val="000B1CC7"/>
    <w:rsid w:val="000B20B6"/>
    <w:rsid w:val="000B5ED5"/>
    <w:rsid w:val="000B7C13"/>
    <w:rsid w:val="000C27F7"/>
    <w:rsid w:val="000C509A"/>
    <w:rsid w:val="000C5471"/>
    <w:rsid w:val="000C5EE1"/>
    <w:rsid w:val="000C6A46"/>
    <w:rsid w:val="000C7DBF"/>
    <w:rsid w:val="000D1E0B"/>
    <w:rsid w:val="000D2984"/>
    <w:rsid w:val="000D2DD1"/>
    <w:rsid w:val="000D3860"/>
    <w:rsid w:val="000D626E"/>
    <w:rsid w:val="000E0555"/>
    <w:rsid w:val="000E5384"/>
    <w:rsid w:val="000E602A"/>
    <w:rsid w:val="000E6418"/>
    <w:rsid w:val="000F13F6"/>
    <w:rsid w:val="000F1C2A"/>
    <w:rsid w:val="000F4875"/>
    <w:rsid w:val="000F52FE"/>
    <w:rsid w:val="000F654E"/>
    <w:rsid w:val="000F747B"/>
    <w:rsid w:val="000F7A28"/>
    <w:rsid w:val="00104960"/>
    <w:rsid w:val="00104D9E"/>
    <w:rsid w:val="00110D81"/>
    <w:rsid w:val="00116831"/>
    <w:rsid w:val="001206AA"/>
    <w:rsid w:val="0012114A"/>
    <w:rsid w:val="00121F42"/>
    <w:rsid w:val="00122262"/>
    <w:rsid w:val="0012508D"/>
    <w:rsid w:val="00125685"/>
    <w:rsid w:val="0012589C"/>
    <w:rsid w:val="00125E52"/>
    <w:rsid w:val="00140061"/>
    <w:rsid w:val="00140EE4"/>
    <w:rsid w:val="00141749"/>
    <w:rsid w:val="00142DE0"/>
    <w:rsid w:val="001451E4"/>
    <w:rsid w:val="001454CF"/>
    <w:rsid w:val="00145876"/>
    <w:rsid w:val="00145CF9"/>
    <w:rsid w:val="00150919"/>
    <w:rsid w:val="001515FB"/>
    <w:rsid w:val="001518EF"/>
    <w:rsid w:val="00161F4B"/>
    <w:rsid w:val="00162E5A"/>
    <w:rsid w:val="001658B0"/>
    <w:rsid w:val="00166848"/>
    <w:rsid w:val="001674DA"/>
    <w:rsid w:val="001700F7"/>
    <w:rsid w:val="00170F6B"/>
    <w:rsid w:val="0017164E"/>
    <w:rsid w:val="0017388A"/>
    <w:rsid w:val="001752B3"/>
    <w:rsid w:val="0017570D"/>
    <w:rsid w:val="00177359"/>
    <w:rsid w:val="00185778"/>
    <w:rsid w:val="00185FCF"/>
    <w:rsid w:val="00186ED7"/>
    <w:rsid w:val="001876F5"/>
    <w:rsid w:val="00190856"/>
    <w:rsid w:val="00191178"/>
    <w:rsid w:val="00196B6B"/>
    <w:rsid w:val="001976E0"/>
    <w:rsid w:val="001A0327"/>
    <w:rsid w:val="001A054F"/>
    <w:rsid w:val="001A0C31"/>
    <w:rsid w:val="001A18F4"/>
    <w:rsid w:val="001A1C87"/>
    <w:rsid w:val="001A3877"/>
    <w:rsid w:val="001A6270"/>
    <w:rsid w:val="001A65A8"/>
    <w:rsid w:val="001A6923"/>
    <w:rsid w:val="001A7DDE"/>
    <w:rsid w:val="001B0579"/>
    <w:rsid w:val="001B1398"/>
    <w:rsid w:val="001B1549"/>
    <w:rsid w:val="001B4916"/>
    <w:rsid w:val="001B57B4"/>
    <w:rsid w:val="001B5B8E"/>
    <w:rsid w:val="001B6EA4"/>
    <w:rsid w:val="001B7BA2"/>
    <w:rsid w:val="001C1C65"/>
    <w:rsid w:val="001C1E8E"/>
    <w:rsid w:val="001C3893"/>
    <w:rsid w:val="001C4AFF"/>
    <w:rsid w:val="001C7D0C"/>
    <w:rsid w:val="001D1394"/>
    <w:rsid w:val="001D28E6"/>
    <w:rsid w:val="001D398D"/>
    <w:rsid w:val="001D48FF"/>
    <w:rsid w:val="001E0606"/>
    <w:rsid w:val="001E137D"/>
    <w:rsid w:val="001E179C"/>
    <w:rsid w:val="001E1972"/>
    <w:rsid w:val="001E3135"/>
    <w:rsid w:val="001E491C"/>
    <w:rsid w:val="001E4D76"/>
    <w:rsid w:val="001E50CA"/>
    <w:rsid w:val="001F0DD9"/>
    <w:rsid w:val="001F0EFE"/>
    <w:rsid w:val="001F33EA"/>
    <w:rsid w:val="001F3C70"/>
    <w:rsid w:val="001F493B"/>
    <w:rsid w:val="001F7C61"/>
    <w:rsid w:val="00201517"/>
    <w:rsid w:val="00201C5A"/>
    <w:rsid w:val="00203858"/>
    <w:rsid w:val="00206A80"/>
    <w:rsid w:val="00207DFE"/>
    <w:rsid w:val="0021341A"/>
    <w:rsid w:val="00213ABB"/>
    <w:rsid w:val="00215F6E"/>
    <w:rsid w:val="00216DB2"/>
    <w:rsid w:val="00217429"/>
    <w:rsid w:val="0022043D"/>
    <w:rsid w:val="00220712"/>
    <w:rsid w:val="002212D7"/>
    <w:rsid w:val="00223561"/>
    <w:rsid w:val="002238C3"/>
    <w:rsid w:val="00223B52"/>
    <w:rsid w:val="002244A4"/>
    <w:rsid w:val="00225594"/>
    <w:rsid w:val="00226F6C"/>
    <w:rsid w:val="002273C3"/>
    <w:rsid w:val="00232152"/>
    <w:rsid w:val="0023232E"/>
    <w:rsid w:val="0023383C"/>
    <w:rsid w:val="002345F4"/>
    <w:rsid w:val="00236CAE"/>
    <w:rsid w:val="00237318"/>
    <w:rsid w:val="00240C18"/>
    <w:rsid w:val="00240E18"/>
    <w:rsid w:val="00240ED4"/>
    <w:rsid w:val="00241AB9"/>
    <w:rsid w:val="00244B5E"/>
    <w:rsid w:val="00250438"/>
    <w:rsid w:val="00250AAF"/>
    <w:rsid w:val="0025402F"/>
    <w:rsid w:val="00254C91"/>
    <w:rsid w:val="00256DEA"/>
    <w:rsid w:val="0026149C"/>
    <w:rsid w:val="0026198D"/>
    <w:rsid w:val="00261994"/>
    <w:rsid w:val="002656A7"/>
    <w:rsid w:val="002657E1"/>
    <w:rsid w:val="00266C62"/>
    <w:rsid w:val="00266E4C"/>
    <w:rsid w:val="00270193"/>
    <w:rsid w:val="00270375"/>
    <w:rsid w:val="0027473B"/>
    <w:rsid w:val="002769F2"/>
    <w:rsid w:val="00277890"/>
    <w:rsid w:val="00283D2F"/>
    <w:rsid w:val="00284951"/>
    <w:rsid w:val="00284A1B"/>
    <w:rsid w:val="00295A5B"/>
    <w:rsid w:val="00296A0C"/>
    <w:rsid w:val="00296F02"/>
    <w:rsid w:val="0029745E"/>
    <w:rsid w:val="002A2930"/>
    <w:rsid w:val="002A361E"/>
    <w:rsid w:val="002A3D61"/>
    <w:rsid w:val="002A43C1"/>
    <w:rsid w:val="002B08A4"/>
    <w:rsid w:val="002B0D14"/>
    <w:rsid w:val="002B1873"/>
    <w:rsid w:val="002B202A"/>
    <w:rsid w:val="002B3A46"/>
    <w:rsid w:val="002B4C32"/>
    <w:rsid w:val="002B504D"/>
    <w:rsid w:val="002C0113"/>
    <w:rsid w:val="002C11B3"/>
    <w:rsid w:val="002C3729"/>
    <w:rsid w:val="002C6D01"/>
    <w:rsid w:val="002C7972"/>
    <w:rsid w:val="002D561D"/>
    <w:rsid w:val="002D6695"/>
    <w:rsid w:val="002D7FBD"/>
    <w:rsid w:val="002E05FC"/>
    <w:rsid w:val="002E07E3"/>
    <w:rsid w:val="002E2711"/>
    <w:rsid w:val="002E3FAA"/>
    <w:rsid w:val="002E43F7"/>
    <w:rsid w:val="002E527B"/>
    <w:rsid w:val="002E5E99"/>
    <w:rsid w:val="002E6E53"/>
    <w:rsid w:val="002E71A2"/>
    <w:rsid w:val="002F046B"/>
    <w:rsid w:val="002F3129"/>
    <w:rsid w:val="002F3617"/>
    <w:rsid w:val="002F37FE"/>
    <w:rsid w:val="002F39F1"/>
    <w:rsid w:val="002F4D04"/>
    <w:rsid w:val="002F6F94"/>
    <w:rsid w:val="002F714A"/>
    <w:rsid w:val="002F7220"/>
    <w:rsid w:val="0030034A"/>
    <w:rsid w:val="00301A9A"/>
    <w:rsid w:val="00301E55"/>
    <w:rsid w:val="003023A1"/>
    <w:rsid w:val="003034E0"/>
    <w:rsid w:val="00303F11"/>
    <w:rsid w:val="003049FC"/>
    <w:rsid w:val="00305D12"/>
    <w:rsid w:val="00306F92"/>
    <w:rsid w:val="00310A9B"/>
    <w:rsid w:val="00311AC8"/>
    <w:rsid w:val="00311DF2"/>
    <w:rsid w:val="003134F2"/>
    <w:rsid w:val="00313DA0"/>
    <w:rsid w:val="0031425E"/>
    <w:rsid w:val="00314B5A"/>
    <w:rsid w:val="00314BE9"/>
    <w:rsid w:val="003157F0"/>
    <w:rsid w:val="00315CF4"/>
    <w:rsid w:val="00316CB2"/>
    <w:rsid w:val="00316FE4"/>
    <w:rsid w:val="00317BE6"/>
    <w:rsid w:val="00320A79"/>
    <w:rsid w:val="00321941"/>
    <w:rsid w:val="00322544"/>
    <w:rsid w:val="00323C6A"/>
    <w:rsid w:val="003254ED"/>
    <w:rsid w:val="00330452"/>
    <w:rsid w:val="0033111D"/>
    <w:rsid w:val="0033176D"/>
    <w:rsid w:val="003319AE"/>
    <w:rsid w:val="00331BF8"/>
    <w:rsid w:val="00332CAB"/>
    <w:rsid w:val="0033320D"/>
    <w:rsid w:val="003340F5"/>
    <w:rsid w:val="003478E7"/>
    <w:rsid w:val="00352E58"/>
    <w:rsid w:val="003545D5"/>
    <w:rsid w:val="00355106"/>
    <w:rsid w:val="00355FE4"/>
    <w:rsid w:val="003570C2"/>
    <w:rsid w:val="00357DEC"/>
    <w:rsid w:val="003617A8"/>
    <w:rsid w:val="00362D3D"/>
    <w:rsid w:val="00363974"/>
    <w:rsid w:val="0036436A"/>
    <w:rsid w:val="003659F0"/>
    <w:rsid w:val="003660BC"/>
    <w:rsid w:val="0036697A"/>
    <w:rsid w:val="00367880"/>
    <w:rsid w:val="00367C66"/>
    <w:rsid w:val="00367CBD"/>
    <w:rsid w:val="00372030"/>
    <w:rsid w:val="0037390C"/>
    <w:rsid w:val="00373B14"/>
    <w:rsid w:val="00373B3F"/>
    <w:rsid w:val="00374629"/>
    <w:rsid w:val="00374B05"/>
    <w:rsid w:val="00374BFF"/>
    <w:rsid w:val="003807BD"/>
    <w:rsid w:val="00380B3A"/>
    <w:rsid w:val="00380D5A"/>
    <w:rsid w:val="00380E83"/>
    <w:rsid w:val="00380F56"/>
    <w:rsid w:val="00381652"/>
    <w:rsid w:val="0038518B"/>
    <w:rsid w:val="0039283F"/>
    <w:rsid w:val="003940DF"/>
    <w:rsid w:val="00394600"/>
    <w:rsid w:val="003A0D07"/>
    <w:rsid w:val="003A3B99"/>
    <w:rsid w:val="003A4D1B"/>
    <w:rsid w:val="003A6DFC"/>
    <w:rsid w:val="003B2326"/>
    <w:rsid w:val="003B3F82"/>
    <w:rsid w:val="003B5E26"/>
    <w:rsid w:val="003B63F3"/>
    <w:rsid w:val="003B6A57"/>
    <w:rsid w:val="003B71A1"/>
    <w:rsid w:val="003B77EE"/>
    <w:rsid w:val="003C0051"/>
    <w:rsid w:val="003C1410"/>
    <w:rsid w:val="003C31E8"/>
    <w:rsid w:val="003C3AB6"/>
    <w:rsid w:val="003C405C"/>
    <w:rsid w:val="003C58D2"/>
    <w:rsid w:val="003C75E1"/>
    <w:rsid w:val="003D2292"/>
    <w:rsid w:val="003D236A"/>
    <w:rsid w:val="003D44B9"/>
    <w:rsid w:val="003D5B8D"/>
    <w:rsid w:val="003E03DF"/>
    <w:rsid w:val="003E201A"/>
    <w:rsid w:val="003E3063"/>
    <w:rsid w:val="003E4BBA"/>
    <w:rsid w:val="003F0B4A"/>
    <w:rsid w:val="003F3251"/>
    <w:rsid w:val="00401109"/>
    <w:rsid w:val="00407494"/>
    <w:rsid w:val="0041016E"/>
    <w:rsid w:val="004110D4"/>
    <w:rsid w:val="00411F8F"/>
    <w:rsid w:val="00414BB1"/>
    <w:rsid w:val="004167C0"/>
    <w:rsid w:val="00417340"/>
    <w:rsid w:val="00421DB8"/>
    <w:rsid w:val="004221AE"/>
    <w:rsid w:val="00423218"/>
    <w:rsid w:val="00424F16"/>
    <w:rsid w:val="004326C2"/>
    <w:rsid w:val="00432971"/>
    <w:rsid w:val="004350D9"/>
    <w:rsid w:val="004350FF"/>
    <w:rsid w:val="0043569B"/>
    <w:rsid w:val="004359B4"/>
    <w:rsid w:val="004376B5"/>
    <w:rsid w:val="00442D79"/>
    <w:rsid w:val="00444F76"/>
    <w:rsid w:val="004464DA"/>
    <w:rsid w:val="00451A83"/>
    <w:rsid w:val="0045434D"/>
    <w:rsid w:val="00455381"/>
    <w:rsid w:val="004561B5"/>
    <w:rsid w:val="0045636A"/>
    <w:rsid w:val="004567D4"/>
    <w:rsid w:val="004601BF"/>
    <w:rsid w:val="00466283"/>
    <w:rsid w:val="00472989"/>
    <w:rsid w:val="00473264"/>
    <w:rsid w:val="00476F38"/>
    <w:rsid w:val="00482442"/>
    <w:rsid w:val="00483E16"/>
    <w:rsid w:val="004847FA"/>
    <w:rsid w:val="0048494F"/>
    <w:rsid w:val="004850D6"/>
    <w:rsid w:val="00486891"/>
    <w:rsid w:val="004913C8"/>
    <w:rsid w:val="00491DE6"/>
    <w:rsid w:val="00492058"/>
    <w:rsid w:val="00492365"/>
    <w:rsid w:val="00492D61"/>
    <w:rsid w:val="00492FD6"/>
    <w:rsid w:val="00494A29"/>
    <w:rsid w:val="00497099"/>
    <w:rsid w:val="00497448"/>
    <w:rsid w:val="004A0255"/>
    <w:rsid w:val="004A0582"/>
    <w:rsid w:val="004A4A06"/>
    <w:rsid w:val="004A4F51"/>
    <w:rsid w:val="004A79FE"/>
    <w:rsid w:val="004B0B9B"/>
    <w:rsid w:val="004B27F7"/>
    <w:rsid w:val="004B28ED"/>
    <w:rsid w:val="004B7119"/>
    <w:rsid w:val="004B78FF"/>
    <w:rsid w:val="004C0B11"/>
    <w:rsid w:val="004C611B"/>
    <w:rsid w:val="004D2811"/>
    <w:rsid w:val="004D2B16"/>
    <w:rsid w:val="004D3A09"/>
    <w:rsid w:val="004D5043"/>
    <w:rsid w:val="004E499C"/>
    <w:rsid w:val="004E5C24"/>
    <w:rsid w:val="004E5F2F"/>
    <w:rsid w:val="004F0BB1"/>
    <w:rsid w:val="004F1264"/>
    <w:rsid w:val="004F49D4"/>
    <w:rsid w:val="004F55B0"/>
    <w:rsid w:val="005000E0"/>
    <w:rsid w:val="00501625"/>
    <w:rsid w:val="00502189"/>
    <w:rsid w:val="00503DB9"/>
    <w:rsid w:val="00505496"/>
    <w:rsid w:val="005055B2"/>
    <w:rsid w:val="00511401"/>
    <w:rsid w:val="0051213A"/>
    <w:rsid w:val="00513979"/>
    <w:rsid w:val="0051493F"/>
    <w:rsid w:val="00520518"/>
    <w:rsid w:val="00520736"/>
    <w:rsid w:val="005208DC"/>
    <w:rsid w:val="0052158A"/>
    <w:rsid w:val="005229A8"/>
    <w:rsid w:val="00522CB3"/>
    <w:rsid w:val="00524620"/>
    <w:rsid w:val="00533494"/>
    <w:rsid w:val="005336E7"/>
    <w:rsid w:val="00533E36"/>
    <w:rsid w:val="00534E8A"/>
    <w:rsid w:val="00535313"/>
    <w:rsid w:val="00536E96"/>
    <w:rsid w:val="005370D4"/>
    <w:rsid w:val="00540643"/>
    <w:rsid w:val="00541491"/>
    <w:rsid w:val="00543439"/>
    <w:rsid w:val="00546079"/>
    <w:rsid w:val="00552099"/>
    <w:rsid w:val="00554809"/>
    <w:rsid w:val="00557DAF"/>
    <w:rsid w:val="0056064C"/>
    <w:rsid w:val="00564084"/>
    <w:rsid w:val="0056445E"/>
    <w:rsid w:val="005664C2"/>
    <w:rsid w:val="00566E58"/>
    <w:rsid w:val="0056703F"/>
    <w:rsid w:val="0057076F"/>
    <w:rsid w:val="00575809"/>
    <w:rsid w:val="005758F0"/>
    <w:rsid w:val="00575DD4"/>
    <w:rsid w:val="00575E4F"/>
    <w:rsid w:val="00576690"/>
    <w:rsid w:val="005843E0"/>
    <w:rsid w:val="00587A18"/>
    <w:rsid w:val="00587A44"/>
    <w:rsid w:val="00587C32"/>
    <w:rsid w:val="00592591"/>
    <w:rsid w:val="00593090"/>
    <w:rsid w:val="00594C92"/>
    <w:rsid w:val="00595B6F"/>
    <w:rsid w:val="005965D5"/>
    <w:rsid w:val="00597529"/>
    <w:rsid w:val="00597578"/>
    <w:rsid w:val="00597E58"/>
    <w:rsid w:val="005A1353"/>
    <w:rsid w:val="005A1987"/>
    <w:rsid w:val="005A364D"/>
    <w:rsid w:val="005A3D65"/>
    <w:rsid w:val="005A5AC0"/>
    <w:rsid w:val="005B2584"/>
    <w:rsid w:val="005B2C00"/>
    <w:rsid w:val="005B6596"/>
    <w:rsid w:val="005B771C"/>
    <w:rsid w:val="005C0094"/>
    <w:rsid w:val="005C22A1"/>
    <w:rsid w:val="005C4011"/>
    <w:rsid w:val="005C424B"/>
    <w:rsid w:val="005C46A6"/>
    <w:rsid w:val="005D45DF"/>
    <w:rsid w:val="005D4C39"/>
    <w:rsid w:val="005E0B79"/>
    <w:rsid w:val="005E155F"/>
    <w:rsid w:val="005E1FD6"/>
    <w:rsid w:val="005E53D7"/>
    <w:rsid w:val="005E56F8"/>
    <w:rsid w:val="005E6FDD"/>
    <w:rsid w:val="005F0FB2"/>
    <w:rsid w:val="005F13BE"/>
    <w:rsid w:val="005F21C0"/>
    <w:rsid w:val="005F21F1"/>
    <w:rsid w:val="005F3895"/>
    <w:rsid w:val="005F7BA9"/>
    <w:rsid w:val="00600A31"/>
    <w:rsid w:val="00600AF3"/>
    <w:rsid w:val="00602703"/>
    <w:rsid w:val="006046F3"/>
    <w:rsid w:val="006049A8"/>
    <w:rsid w:val="00605EE7"/>
    <w:rsid w:val="006101D0"/>
    <w:rsid w:val="00611E4C"/>
    <w:rsid w:val="00617F32"/>
    <w:rsid w:val="00621EEC"/>
    <w:rsid w:val="006226E8"/>
    <w:rsid w:val="00623DAD"/>
    <w:rsid w:val="00624025"/>
    <w:rsid w:val="00624796"/>
    <w:rsid w:val="00630995"/>
    <w:rsid w:val="00630D9A"/>
    <w:rsid w:val="006316BD"/>
    <w:rsid w:val="00634854"/>
    <w:rsid w:val="00636B29"/>
    <w:rsid w:val="00637E5B"/>
    <w:rsid w:val="00641698"/>
    <w:rsid w:val="00642401"/>
    <w:rsid w:val="00643557"/>
    <w:rsid w:val="00643DEF"/>
    <w:rsid w:val="006442A2"/>
    <w:rsid w:val="00644CD4"/>
    <w:rsid w:val="00645A34"/>
    <w:rsid w:val="006472C5"/>
    <w:rsid w:val="006506E9"/>
    <w:rsid w:val="00650ED4"/>
    <w:rsid w:val="00652B2E"/>
    <w:rsid w:val="00655305"/>
    <w:rsid w:val="006558F2"/>
    <w:rsid w:val="00656277"/>
    <w:rsid w:val="0065668C"/>
    <w:rsid w:val="0065764C"/>
    <w:rsid w:val="00657C1C"/>
    <w:rsid w:val="00660145"/>
    <w:rsid w:val="00661331"/>
    <w:rsid w:val="00661D45"/>
    <w:rsid w:val="00663726"/>
    <w:rsid w:val="0066532F"/>
    <w:rsid w:val="00666B74"/>
    <w:rsid w:val="0067299C"/>
    <w:rsid w:val="00673847"/>
    <w:rsid w:val="00676A22"/>
    <w:rsid w:val="006773B0"/>
    <w:rsid w:val="0067759D"/>
    <w:rsid w:val="00677805"/>
    <w:rsid w:val="00677A27"/>
    <w:rsid w:val="00682BE1"/>
    <w:rsid w:val="00682E0B"/>
    <w:rsid w:val="006851CE"/>
    <w:rsid w:val="006854A0"/>
    <w:rsid w:val="00685672"/>
    <w:rsid w:val="00685774"/>
    <w:rsid w:val="00685CFA"/>
    <w:rsid w:val="0068766C"/>
    <w:rsid w:val="00691AC8"/>
    <w:rsid w:val="00692ECF"/>
    <w:rsid w:val="00695095"/>
    <w:rsid w:val="00695F46"/>
    <w:rsid w:val="006A00A4"/>
    <w:rsid w:val="006A03AF"/>
    <w:rsid w:val="006B0D44"/>
    <w:rsid w:val="006B17EE"/>
    <w:rsid w:val="006B3741"/>
    <w:rsid w:val="006B7D12"/>
    <w:rsid w:val="006C0C02"/>
    <w:rsid w:val="006C3B13"/>
    <w:rsid w:val="006C5353"/>
    <w:rsid w:val="006C5947"/>
    <w:rsid w:val="006D36A2"/>
    <w:rsid w:val="006D40CD"/>
    <w:rsid w:val="006D572A"/>
    <w:rsid w:val="006D5B18"/>
    <w:rsid w:val="006D5FC7"/>
    <w:rsid w:val="006D670E"/>
    <w:rsid w:val="006D79E6"/>
    <w:rsid w:val="006E041A"/>
    <w:rsid w:val="006E08FD"/>
    <w:rsid w:val="006E2436"/>
    <w:rsid w:val="006E3057"/>
    <w:rsid w:val="006E3958"/>
    <w:rsid w:val="006E3B36"/>
    <w:rsid w:val="006E483D"/>
    <w:rsid w:val="006E4FBC"/>
    <w:rsid w:val="006E62B5"/>
    <w:rsid w:val="006E72B3"/>
    <w:rsid w:val="006F0926"/>
    <w:rsid w:val="006F0D88"/>
    <w:rsid w:val="006F200D"/>
    <w:rsid w:val="006F2722"/>
    <w:rsid w:val="006F5DB3"/>
    <w:rsid w:val="006F6252"/>
    <w:rsid w:val="007003E5"/>
    <w:rsid w:val="00703048"/>
    <w:rsid w:val="00703FC6"/>
    <w:rsid w:val="0070458A"/>
    <w:rsid w:val="00706589"/>
    <w:rsid w:val="00710835"/>
    <w:rsid w:val="00710B07"/>
    <w:rsid w:val="00714898"/>
    <w:rsid w:val="007165A7"/>
    <w:rsid w:val="00717C4F"/>
    <w:rsid w:val="00721958"/>
    <w:rsid w:val="007221C4"/>
    <w:rsid w:val="0072468E"/>
    <w:rsid w:val="007263AD"/>
    <w:rsid w:val="00726FC1"/>
    <w:rsid w:val="00730E89"/>
    <w:rsid w:val="00732893"/>
    <w:rsid w:val="00734B74"/>
    <w:rsid w:val="00745309"/>
    <w:rsid w:val="00745FD4"/>
    <w:rsid w:val="007475A5"/>
    <w:rsid w:val="007504C7"/>
    <w:rsid w:val="00751188"/>
    <w:rsid w:val="00752A89"/>
    <w:rsid w:val="00757185"/>
    <w:rsid w:val="007571C8"/>
    <w:rsid w:val="00757454"/>
    <w:rsid w:val="00761395"/>
    <w:rsid w:val="00761F8D"/>
    <w:rsid w:val="00765784"/>
    <w:rsid w:val="00765DA7"/>
    <w:rsid w:val="007667BF"/>
    <w:rsid w:val="0076746D"/>
    <w:rsid w:val="0077162A"/>
    <w:rsid w:val="00771D31"/>
    <w:rsid w:val="00772A0C"/>
    <w:rsid w:val="007805DB"/>
    <w:rsid w:val="0078097C"/>
    <w:rsid w:val="00781A82"/>
    <w:rsid w:val="007830C7"/>
    <w:rsid w:val="00784387"/>
    <w:rsid w:val="00785900"/>
    <w:rsid w:val="00787F3F"/>
    <w:rsid w:val="007960B2"/>
    <w:rsid w:val="00796DCE"/>
    <w:rsid w:val="007A1374"/>
    <w:rsid w:val="007A45C3"/>
    <w:rsid w:val="007A5071"/>
    <w:rsid w:val="007A6D8A"/>
    <w:rsid w:val="007B0A36"/>
    <w:rsid w:val="007B2380"/>
    <w:rsid w:val="007B2968"/>
    <w:rsid w:val="007B38E3"/>
    <w:rsid w:val="007B4ABA"/>
    <w:rsid w:val="007B5686"/>
    <w:rsid w:val="007B7896"/>
    <w:rsid w:val="007C1FD4"/>
    <w:rsid w:val="007C4630"/>
    <w:rsid w:val="007C5386"/>
    <w:rsid w:val="007C6F65"/>
    <w:rsid w:val="007D307B"/>
    <w:rsid w:val="007D678B"/>
    <w:rsid w:val="007E36AC"/>
    <w:rsid w:val="007E6A83"/>
    <w:rsid w:val="007F11FD"/>
    <w:rsid w:val="007F3418"/>
    <w:rsid w:val="007F3963"/>
    <w:rsid w:val="007F45F5"/>
    <w:rsid w:val="007F5A2B"/>
    <w:rsid w:val="0080068D"/>
    <w:rsid w:val="0080083B"/>
    <w:rsid w:val="008054EE"/>
    <w:rsid w:val="00806489"/>
    <w:rsid w:val="0080770F"/>
    <w:rsid w:val="008106DD"/>
    <w:rsid w:val="00811C2C"/>
    <w:rsid w:val="00811F8E"/>
    <w:rsid w:val="00813023"/>
    <w:rsid w:val="008134F8"/>
    <w:rsid w:val="00814342"/>
    <w:rsid w:val="008173E9"/>
    <w:rsid w:val="00820D17"/>
    <w:rsid w:val="00821441"/>
    <w:rsid w:val="00823F46"/>
    <w:rsid w:val="00830DEB"/>
    <w:rsid w:val="008323D5"/>
    <w:rsid w:val="0083456E"/>
    <w:rsid w:val="00835B8C"/>
    <w:rsid w:val="00835D8C"/>
    <w:rsid w:val="00836537"/>
    <w:rsid w:val="0084404B"/>
    <w:rsid w:val="008449F1"/>
    <w:rsid w:val="008449F7"/>
    <w:rsid w:val="008474CE"/>
    <w:rsid w:val="00847F55"/>
    <w:rsid w:val="00851479"/>
    <w:rsid w:val="008522BF"/>
    <w:rsid w:val="0085230B"/>
    <w:rsid w:val="0085379E"/>
    <w:rsid w:val="00855045"/>
    <w:rsid w:val="008560FC"/>
    <w:rsid w:val="00865337"/>
    <w:rsid w:val="00865B03"/>
    <w:rsid w:val="00866170"/>
    <w:rsid w:val="008672AB"/>
    <w:rsid w:val="00871458"/>
    <w:rsid w:val="00871864"/>
    <w:rsid w:val="008722A5"/>
    <w:rsid w:val="00874143"/>
    <w:rsid w:val="008764CE"/>
    <w:rsid w:val="0087767E"/>
    <w:rsid w:val="00885E03"/>
    <w:rsid w:val="00885F8E"/>
    <w:rsid w:val="00890FDA"/>
    <w:rsid w:val="00892AEF"/>
    <w:rsid w:val="00893735"/>
    <w:rsid w:val="00895700"/>
    <w:rsid w:val="0089721A"/>
    <w:rsid w:val="008A1D53"/>
    <w:rsid w:val="008A3504"/>
    <w:rsid w:val="008A54A5"/>
    <w:rsid w:val="008A5616"/>
    <w:rsid w:val="008A5967"/>
    <w:rsid w:val="008A69EE"/>
    <w:rsid w:val="008A73B6"/>
    <w:rsid w:val="008A76D7"/>
    <w:rsid w:val="008B0AB9"/>
    <w:rsid w:val="008B59AF"/>
    <w:rsid w:val="008B6A1D"/>
    <w:rsid w:val="008B7102"/>
    <w:rsid w:val="008C119E"/>
    <w:rsid w:val="008C2234"/>
    <w:rsid w:val="008C361E"/>
    <w:rsid w:val="008C4E83"/>
    <w:rsid w:val="008C7B05"/>
    <w:rsid w:val="008C7EED"/>
    <w:rsid w:val="008D09D1"/>
    <w:rsid w:val="008D1477"/>
    <w:rsid w:val="008D1843"/>
    <w:rsid w:val="008D323C"/>
    <w:rsid w:val="008D3683"/>
    <w:rsid w:val="008D4842"/>
    <w:rsid w:val="008D51D9"/>
    <w:rsid w:val="008D5A31"/>
    <w:rsid w:val="008D75E4"/>
    <w:rsid w:val="008E01A9"/>
    <w:rsid w:val="008E12E4"/>
    <w:rsid w:val="008E19FE"/>
    <w:rsid w:val="008E207F"/>
    <w:rsid w:val="008E690B"/>
    <w:rsid w:val="008E78DA"/>
    <w:rsid w:val="008F4565"/>
    <w:rsid w:val="008F54F9"/>
    <w:rsid w:val="008F5798"/>
    <w:rsid w:val="008F61CE"/>
    <w:rsid w:val="00901B79"/>
    <w:rsid w:val="00901C9F"/>
    <w:rsid w:val="009034B1"/>
    <w:rsid w:val="00905819"/>
    <w:rsid w:val="00907219"/>
    <w:rsid w:val="00911476"/>
    <w:rsid w:val="00914D86"/>
    <w:rsid w:val="00922E7B"/>
    <w:rsid w:val="009240B7"/>
    <w:rsid w:val="00924438"/>
    <w:rsid w:val="00925576"/>
    <w:rsid w:val="009317C4"/>
    <w:rsid w:val="0093213E"/>
    <w:rsid w:val="00933A6D"/>
    <w:rsid w:val="00934227"/>
    <w:rsid w:val="00935EFA"/>
    <w:rsid w:val="00941169"/>
    <w:rsid w:val="00943913"/>
    <w:rsid w:val="009440A0"/>
    <w:rsid w:val="00944218"/>
    <w:rsid w:val="009444DD"/>
    <w:rsid w:val="0094478B"/>
    <w:rsid w:val="00945DE1"/>
    <w:rsid w:val="009479EF"/>
    <w:rsid w:val="009500B9"/>
    <w:rsid w:val="00951048"/>
    <w:rsid w:val="0095193B"/>
    <w:rsid w:val="00951C56"/>
    <w:rsid w:val="009534D0"/>
    <w:rsid w:val="00955A09"/>
    <w:rsid w:val="00956B5A"/>
    <w:rsid w:val="00957EB9"/>
    <w:rsid w:val="00960517"/>
    <w:rsid w:val="00962009"/>
    <w:rsid w:val="00962785"/>
    <w:rsid w:val="0096406D"/>
    <w:rsid w:val="009640F0"/>
    <w:rsid w:val="009663DF"/>
    <w:rsid w:val="009677A6"/>
    <w:rsid w:val="009702D5"/>
    <w:rsid w:val="00970A41"/>
    <w:rsid w:val="00971CB6"/>
    <w:rsid w:val="00971D3F"/>
    <w:rsid w:val="009723B3"/>
    <w:rsid w:val="00972695"/>
    <w:rsid w:val="0097275B"/>
    <w:rsid w:val="00976DBA"/>
    <w:rsid w:val="00984DCF"/>
    <w:rsid w:val="0098565F"/>
    <w:rsid w:val="009914B8"/>
    <w:rsid w:val="009926BA"/>
    <w:rsid w:val="009965D2"/>
    <w:rsid w:val="00996BEB"/>
    <w:rsid w:val="00997916"/>
    <w:rsid w:val="00997CC4"/>
    <w:rsid w:val="009A24FB"/>
    <w:rsid w:val="009A452B"/>
    <w:rsid w:val="009A5942"/>
    <w:rsid w:val="009A5FD6"/>
    <w:rsid w:val="009A62BB"/>
    <w:rsid w:val="009B0C93"/>
    <w:rsid w:val="009B6377"/>
    <w:rsid w:val="009C238A"/>
    <w:rsid w:val="009C4D5A"/>
    <w:rsid w:val="009C541A"/>
    <w:rsid w:val="009C5B9A"/>
    <w:rsid w:val="009C7365"/>
    <w:rsid w:val="009C7662"/>
    <w:rsid w:val="009C7711"/>
    <w:rsid w:val="009D0465"/>
    <w:rsid w:val="009D1342"/>
    <w:rsid w:val="009D5549"/>
    <w:rsid w:val="009D5D23"/>
    <w:rsid w:val="009E11C3"/>
    <w:rsid w:val="009E262B"/>
    <w:rsid w:val="009E285F"/>
    <w:rsid w:val="009E4AFA"/>
    <w:rsid w:val="009E66E4"/>
    <w:rsid w:val="009E732F"/>
    <w:rsid w:val="009E7684"/>
    <w:rsid w:val="009F05B4"/>
    <w:rsid w:val="009F1298"/>
    <w:rsid w:val="009F2440"/>
    <w:rsid w:val="00A00C99"/>
    <w:rsid w:val="00A011C1"/>
    <w:rsid w:val="00A04449"/>
    <w:rsid w:val="00A058E0"/>
    <w:rsid w:val="00A076FF"/>
    <w:rsid w:val="00A077F2"/>
    <w:rsid w:val="00A13CF5"/>
    <w:rsid w:val="00A14DD9"/>
    <w:rsid w:val="00A15FB2"/>
    <w:rsid w:val="00A1668F"/>
    <w:rsid w:val="00A22FEF"/>
    <w:rsid w:val="00A264B6"/>
    <w:rsid w:val="00A31CD7"/>
    <w:rsid w:val="00A3226B"/>
    <w:rsid w:val="00A32CDA"/>
    <w:rsid w:val="00A3395B"/>
    <w:rsid w:val="00A36E0F"/>
    <w:rsid w:val="00A374CF"/>
    <w:rsid w:val="00A41012"/>
    <w:rsid w:val="00A41813"/>
    <w:rsid w:val="00A44204"/>
    <w:rsid w:val="00A4427D"/>
    <w:rsid w:val="00A4564F"/>
    <w:rsid w:val="00A51097"/>
    <w:rsid w:val="00A51B8C"/>
    <w:rsid w:val="00A52BE4"/>
    <w:rsid w:val="00A53CA7"/>
    <w:rsid w:val="00A53FA8"/>
    <w:rsid w:val="00A54622"/>
    <w:rsid w:val="00A57809"/>
    <w:rsid w:val="00A60318"/>
    <w:rsid w:val="00A65FA0"/>
    <w:rsid w:val="00A674CA"/>
    <w:rsid w:val="00A7199A"/>
    <w:rsid w:val="00A73060"/>
    <w:rsid w:val="00A73064"/>
    <w:rsid w:val="00A73E5F"/>
    <w:rsid w:val="00A745FE"/>
    <w:rsid w:val="00A74F92"/>
    <w:rsid w:val="00A8543D"/>
    <w:rsid w:val="00A911B2"/>
    <w:rsid w:val="00A917E3"/>
    <w:rsid w:val="00A9348B"/>
    <w:rsid w:val="00A934E7"/>
    <w:rsid w:val="00A93DD8"/>
    <w:rsid w:val="00A9651F"/>
    <w:rsid w:val="00A96579"/>
    <w:rsid w:val="00A97168"/>
    <w:rsid w:val="00A978C7"/>
    <w:rsid w:val="00AA3460"/>
    <w:rsid w:val="00AA730E"/>
    <w:rsid w:val="00AB24CE"/>
    <w:rsid w:val="00AB2D43"/>
    <w:rsid w:val="00AB40EA"/>
    <w:rsid w:val="00AB6E2E"/>
    <w:rsid w:val="00AC1B6E"/>
    <w:rsid w:val="00AC2EE8"/>
    <w:rsid w:val="00AC34AC"/>
    <w:rsid w:val="00AC498F"/>
    <w:rsid w:val="00AC562F"/>
    <w:rsid w:val="00AC5C46"/>
    <w:rsid w:val="00AC6057"/>
    <w:rsid w:val="00AC6D15"/>
    <w:rsid w:val="00AC72E9"/>
    <w:rsid w:val="00AD07E3"/>
    <w:rsid w:val="00AD19EB"/>
    <w:rsid w:val="00AD49A0"/>
    <w:rsid w:val="00AD525A"/>
    <w:rsid w:val="00AD6024"/>
    <w:rsid w:val="00AD6AE3"/>
    <w:rsid w:val="00AE0896"/>
    <w:rsid w:val="00AE134D"/>
    <w:rsid w:val="00AE2223"/>
    <w:rsid w:val="00AE2796"/>
    <w:rsid w:val="00AE2EEB"/>
    <w:rsid w:val="00AE3E88"/>
    <w:rsid w:val="00AE4B18"/>
    <w:rsid w:val="00AE552D"/>
    <w:rsid w:val="00AE5907"/>
    <w:rsid w:val="00AE6D4C"/>
    <w:rsid w:val="00AF0181"/>
    <w:rsid w:val="00AF03EF"/>
    <w:rsid w:val="00AF0A6A"/>
    <w:rsid w:val="00AF59A5"/>
    <w:rsid w:val="00AF6CCA"/>
    <w:rsid w:val="00B00B6B"/>
    <w:rsid w:val="00B01F95"/>
    <w:rsid w:val="00B02654"/>
    <w:rsid w:val="00B0489A"/>
    <w:rsid w:val="00B04C61"/>
    <w:rsid w:val="00B05091"/>
    <w:rsid w:val="00B066C5"/>
    <w:rsid w:val="00B07B93"/>
    <w:rsid w:val="00B102F7"/>
    <w:rsid w:val="00B10799"/>
    <w:rsid w:val="00B1181E"/>
    <w:rsid w:val="00B11A5A"/>
    <w:rsid w:val="00B11AD9"/>
    <w:rsid w:val="00B12B4C"/>
    <w:rsid w:val="00B12E1A"/>
    <w:rsid w:val="00B13201"/>
    <w:rsid w:val="00B13DA6"/>
    <w:rsid w:val="00B16003"/>
    <w:rsid w:val="00B16B5F"/>
    <w:rsid w:val="00B238B7"/>
    <w:rsid w:val="00B2425C"/>
    <w:rsid w:val="00B247C7"/>
    <w:rsid w:val="00B24E81"/>
    <w:rsid w:val="00B25196"/>
    <w:rsid w:val="00B25EE8"/>
    <w:rsid w:val="00B25EF4"/>
    <w:rsid w:val="00B26712"/>
    <w:rsid w:val="00B27985"/>
    <w:rsid w:val="00B30B96"/>
    <w:rsid w:val="00B31397"/>
    <w:rsid w:val="00B32C81"/>
    <w:rsid w:val="00B33292"/>
    <w:rsid w:val="00B33BC8"/>
    <w:rsid w:val="00B40574"/>
    <w:rsid w:val="00B4092F"/>
    <w:rsid w:val="00B429A6"/>
    <w:rsid w:val="00B437CD"/>
    <w:rsid w:val="00B460FA"/>
    <w:rsid w:val="00B46183"/>
    <w:rsid w:val="00B472AC"/>
    <w:rsid w:val="00B50D6B"/>
    <w:rsid w:val="00B50F7D"/>
    <w:rsid w:val="00B530B9"/>
    <w:rsid w:val="00B54992"/>
    <w:rsid w:val="00B57394"/>
    <w:rsid w:val="00B60B7E"/>
    <w:rsid w:val="00B624A4"/>
    <w:rsid w:val="00B63993"/>
    <w:rsid w:val="00B651EC"/>
    <w:rsid w:val="00B65745"/>
    <w:rsid w:val="00B66284"/>
    <w:rsid w:val="00B7051B"/>
    <w:rsid w:val="00B715C7"/>
    <w:rsid w:val="00B717B0"/>
    <w:rsid w:val="00B73630"/>
    <w:rsid w:val="00B76D17"/>
    <w:rsid w:val="00B77A53"/>
    <w:rsid w:val="00B806BA"/>
    <w:rsid w:val="00B80B39"/>
    <w:rsid w:val="00B856AC"/>
    <w:rsid w:val="00B875D1"/>
    <w:rsid w:val="00B90150"/>
    <w:rsid w:val="00B90217"/>
    <w:rsid w:val="00B909D7"/>
    <w:rsid w:val="00B91076"/>
    <w:rsid w:val="00B913F3"/>
    <w:rsid w:val="00B9183D"/>
    <w:rsid w:val="00B91975"/>
    <w:rsid w:val="00B921D7"/>
    <w:rsid w:val="00B93319"/>
    <w:rsid w:val="00BA1ADE"/>
    <w:rsid w:val="00BA2150"/>
    <w:rsid w:val="00BA2260"/>
    <w:rsid w:val="00BA2348"/>
    <w:rsid w:val="00BA54DC"/>
    <w:rsid w:val="00BA6136"/>
    <w:rsid w:val="00BA7E58"/>
    <w:rsid w:val="00BB6484"/>
    <w:rsid w:val="00BB6C87"/>
    <w:rsid w:val="00BC12BD"/>
    <w:rsid w:val="00BC1E66"/>
    <w:rsid w:val="00BC2BDD"/>
    <w:rsid w:val="00BC2F7C"/>
    <w:rsid w:val="00BC4225"/>
    <w:rsid w:val="00BC6D3B"/>
    <w:rsid w:val="00BC6E48"/>
    <w:rsid w:val="00BC79AF"/>
    <w:rsid w:val="00BD0A26"/>
    <w:rsid w:val="00BD3F47"/>
    <w:rsid w:val="00BD5D7D"/>
    <w:rsid w:val="00BD5DFF"/>
    <w:rsid w:val="00BE29BF"/>
    <w:rsid w:val="00BE2C36"/>
    <w:rsid w:val="00BE2CDE"/>
    <w:rsid w:val="00BE3872"/>
    <w:rsid w:val="00BE7A2A"/>
    <w:rsid w:val="00BF0A83"/>
    <w:rsid w:val="00BF2591"/>
    <w:rsid w:val="00BF4E33"/>
    <w:rsid w:val="00BF6A33"/>
    <w:rsid w:val="00C00232"/>
    <w:rsid w:val="00C00618"/>
    <w:rsid w:val="00C03736"/>
    <w:rsid w:val="00C06AA2"/>
    <w:rsid w:val="00C126F5"/>
    <w:rsid w:val="00C12919"/>
    <w:rsid w:val="00C13D79"/>
    <w:rsid w:val="00C17CC6"/>
    <w:rsid w:val="00C24519"/>
    <w:rsid w:val="00C2524E"/>
    <w:rsid w:val="00C278CD"/>
    <w:rsid w:val="00C30357"/>
    <w:rsid w:val="00C30CB2"/>
    <w:rsid w:val="00C316AE"/>
    <w:rsid w:val="00C32A05"/>
    <w:rsid w:val="00C35BC1"/>
    <w:rsid w:val="00C403B9"/>
    <w:rsid w:val="00C409AA"/>
    <w:rsid w:val="00C4112C"/>
    <w:rsid w:val="00C47B8B"/>
    <w:rsid w:val="00C51DAA"/>
    <w:rsid w:val="00C52427"/>
    <w:rsid w:val="00C528C5"/>
    <w:rsid w:val="00C55A34"/>
    <w:rsid w:val="00C57721"/>
    <w:rsid w:val="00C606A5"/>
    <w:rsid w:val="00C6130B"/>
    <w:rsid w:val="00C61831"/>
    <w:rsid w:val="00C61BF1"/>
    <w:rsid w:val="00C61D30"/>
    <w:rsid w:val="00C666F6"/>
    <w:rsid w:val="00C670EB"/>
    <w:rsid w:val="00C702A9"/>
    <w:rsid w:val="00C72B3D"/>
    <w:rsid w:val="00C7458D"/>
    <w:rsid w:val="00C77B68"/>
    <w:rsid w:val="00C84F74"/>
    <w:rsid w:val="00C9095F"/>
    <w:rsid w:val="00C91343"/>
    <w:rsid w:val="00C93DAB"/>
    <w:rsid w:val="00C94F06"/>
    <w:rsid w:val="00C9528F"/>
    <w:rsid w:val="00C95455"/>
    <w:rsid w:val="00C95517"/>
    <w:rsid w:val="00C95A61"/>
    <w:rsid w:val="00CA047F"/>
    <w:rsid w:val="00CA2B43"/>
    <w:rsid w:val="00CA304C"/>
    <w:rsid w:val="00CA625D"/>
    <w:rsid w:val="00CA67BD"/>
    <w:rsid w:val="00CB22D1"/>
    <w:rsid w:val="00CB4AC1"/>
    <w:rsid w:val="00CB6875"/>
    <w:rsid w:val="00CB7DF3"/>
    <w:rsid w:val="00CC050A"/>
    <w:rsid w:val="00CC0D98"/>
    <w:rsid w:val="00CC3214"/>
    <w:rsid w:val="00CC594F"/>
    <w:rsid w:val="00CC5EB6"/>
    <w:rsid w:val="00CD2452"/>
    <w:rsid w:val="00CD306F"/>
    <w:rsid w:val="00CD368A"/>
    <w:rsid w:val="00CD3B16"/>
    <w:rsid w:val="00CD4E24"/>
    <w:rsid w:val="00CD5A06"/>
    <w:rsid w:val="00CE0651"/>
    <w:rsid w:val="00CE195E"/>
    <w:rsid w:val="00CE2985"/>
    <w:rsid w:val="00CE2FBD"/>
    <w:rsid w:val="00CE555D"/>
    <w:rsid w:val="00CF0E90"/>
    <w:rsid w:val="00CF16C2"/>
    <w:rsid w:val="00CF21B4"/>
    <w:rsid w:val="00CF2646"/>
    <w:rsid w:val="00CF621E"/>
    <w:rsid w:val="00CF74AA"/>
    <w:rsid w:val="00CF7B95"/>
    <w:rsid w:val="00D00BBE"/>
    <w:rsid w:val="00D021C1"/>
    <w:rsid w:val="00D03BCE"/>
    <w:rsid w:val="00D05211"/>
    <w:rsid w:val="00D060C5"/>
    <w:rsid w:val="00D06D13"/>
    <w:rsid w:val="00D1663B"/>
    <w:rsid w:val="00D20C80"/>
    <w:rsid w:val="00D213CB"/>
    <w:rsid w:val="00D2496B"/>
    <w:rsid w:val="00D279C2"/>
    <w:rsid w:val="00D30D99"/>
    <w:rsid w:val="00D35B41"/>
    <w:rsid w:val="00D35E6D"/>
    <w:rsid w:val="00D37A9A"/>
    <w:rsid w:val="00D4289E"/>
    <w:rsid w:val="00D44BD1"/>
    <w:rsid w:val="00D524A8"/>
    <w:rsid w:val="00D527C5"/>
    <w:rsid w:val="00D55C63"/>
    <w:rsid w:val="00D60109"/>
    <w:rsid w:val="00D62224"/>
    <w:rsid w:val="00D63ECB"/>
    <w:rsid w:val="00D66326"/>
    <w:rsid w:val="00D679B6"/>
    <w:rsid w:val="00D712D5"/>
    <w:rsid w:val="00D714C4"/>
    <w:rsid w:val="00D7353C"/>
    <w:rsid w:val="00D73B1F"/>
    <w:rsid w:val="00D73FF0"/>
    <w:rsid w:val="00D75232"/>
    <w:rsid w:val="00D77977"/>
    <w:rsid w:val="00D77A18"/>
    <w:rsid w:val="00D77E3B"/>
    <w:rsid w:val="00D917FB"/>
    <w:rsid w:val="00D922E9"/>
    <w:rsid w:val="00D93816"/>
    <w:rsid w:val="00D9527F"/>
    <w:rsid w:val="00D9554E"/>
    <w:rsid w:val="00D95728"/>
    <w:rsid w:val="00DA16E6"/>
    <w:rsid w:val="00DA270A"/>
    <w:rsid w:val="00DA31F8"/>
    <w:rsid w:val="00DA53FD"/>
    <w:rsid w:val="00DA5E0B"/>
    <w:rsid w:val="00DA77E8"/>
    <w:rsid w:val="00DB1585"/>
    <w:rsid w:val="00DB35C1"/>
    <w:rsid w:val="00DB50F6"/>
    <w:rsid w:val="00DB5581"/>
    <w:rsid w:val="00DB5E33"/>
    <w:rsid w:val="00DB61F9"/>
    <w:rsid w:val="00DB67A9"/>
    <w:rsid w:val="00DB7CFB"/>
    <w:rsid w:val="00DC020C"/>
    <w:rsid w:val="00DC19D6"/>
    <w:rsid w:val="00DC21F3"/>
    <w:rsid w:val="00DC2B34"/>
    <w:rsid w:val="00DC343E"/>
    <w:rsid w:val="00DC52D1"/>
    <w:rsid w:val="00DC543A"/>
    <w:rsid w:val="00DC6D5D"/>
    <w:rsid w:val="00DC7380"/>
    <w:rsid w:val="00DD045C"/>
    <w:rsid w:val="00DD093B"/>
    <w:rsid w:val="00DD1884"/>
    <w:rsid w:val="00DD2C9A"/>
    <w:rsid w:val="00DD53B4"/>
    <w:rsid w:val="00DE0413"/>
    <w:rsid w:val="00DE183E"/>
    <w:rsid w:val="00DE58F2"/>
    <w:rsid w:val="00DE5C74"/>
    <w:rsid w:val="00DE5D40"/>
    <w:rsid w:val="00DE63D5"/>
    <w:rsid w:val="00DE7035"/>
    <w:rsid w:val="00DE76C6"/>
    <w:rsid w:val="00DE78BA"/>
    <w:rsid w:val="00DF36BA"/>
    <w:rsid w:val="00E009FD"/>
    <w:rsid w:val="00E00DE9"/>
    <w:rsid w:val="00E036B3"/>
    <w:rsid w:val="00E03713"/>
    <w:rsid w:val="00E07301"/>
    <w:rsid w:val="00E10C0E"/>
    <w:rsid w:val="00E13DAC"/>
    <w:rsid w:val="00E1699A"/>
    <w:rsid w:val="00E20BF7"/>
    <w:rsid w:val="00E21057"/>
    <w:rsid w:val="00E244D1"/>
    <w:rsid w:val="00E24FD8"/>
    <w:rsid w:val="00E279EB"/>
    <w:rsid w:val="00E30785"/>
    <w:rsid w:val="00E34CAF"/>
    <w:rsid w:val="00E34F0E"/>
    <w:rsid w:val="00E425C8"/>
    <w:rsid w:val="00E44B50"/>
    <w:rsid w:val="00E46361"/>
    <w:rsid w:val="00E463E0"/>
    <w:rsid w:val="00E50368"/>
    <w:rsid w:val="00E51F34"/>
    <w:rsid w:val="00E53B3B"/>
    <w:rsid w:val="00E60CA0"/>
    <w:rsid w:val="00E62033"/>
    <w:rsid w:val="00E62C9C"/>
    <w:rsid w:val="00E62FE7"/>
    <w:rsid w:val="00E663B4"/>
    <w:rsid w:val="00E70ACA"/>
    <w:rsid w:val="00E71E3D"/>
    <w:rsid w:val="00E75379"/>
    <w:rsid w:val="00E82369"/>
    <w:rsid w:val="00E8363A"/>
    <w:rsid w:val="00E8750B"/>
    <w:rsid w:val="00E87D47"/>
    <w:rsid w:val="00E91C19"/>
    <w:rsid w:val="00E91C5D"/>
    <w:rsid w:val="00E91CB1"/>
    <w:rsid w:val="00E94732"/>
    <w:rsid w:val="00E94C20"/>
    <w:rsid w:val="00E95B8E"/>
    <w:rsid w:val="00EA1CE2"/>
    <w:rsid w:val="00EA2DCC"/>
    <w:rsid w:val="00EA4A46"/>
    <w:rsid w:val="00EA7868"/>
    <w:rsid w:val="00EB024C"/>
    <w:rsid w:val="00EB0BA4"/>
    <w:rsid w:val="00EB12AB"/>
    <w:rsid w:val="00EB2B17"/>
    <w:rsid w:val="00EB2B62"/>
    <w:rsid w:val="00EB3F83"/>
    <w:rsid w:val="00EB40FE"/>
    <w:rsid w:val="00EB4B65"/>
    <w:rsid w:val="00EB7A68"/>
    <w:rsid w:val="00EC1139"/>
    <w:rsid w:val="00EC1990"/>
    <w:rsid w:val="00EC35E7"/>
    <w:rsid w:val="00EC63C3"/>
    <w:rsid w:val="00EC6B9D"/>
    <w:rsid w:val="00ED0962"/>
    <w:rsid w:val="00ED1394"/>
    <w:rsid w:val="00ED1440"/>
    <w:rsid w:val="00ED1F91"/>
    <w:rsid w:val="00ED2299"/>
    <w:rsid w:val="00ED234B"/>
    <w:rsid w:val="00ED6EED"/>
    <w:rsid w:val="00ED70A3"/>
    <w:rsid w:val="00EE2289"/>
    <w:rsid w:val="00EE34E8"/>
    <w:rsid w:val="00EE699E"/>
    <w:rsid w:val="00EF0418"/>
    <w:rsid w:val="00EF1221"/>
    <w:rsid w:val="00EF128F"/>
    <w:rsid w:val="00EF1735"/>
    <w:rsid w:val="00EF2FCC"/>
    <w:rsid w:val="00EF4A3D"/>
    <w:rsid w:val="00EF591E"/>
    <w:rsid w:val="00EF627C"/>
    <w:rsid w:val="00F002BC"/>
    <w:rsid w:val="00F06209"/>
    <w:rsid w:val="00F10CAA"/>
    <w:rsid w:val="00F1203B"/>
    <w:rsid w:val="00F13557"/>
    <w:rsid w:val="00F22074"/>
    <w:rsid w:val="00F22D1D"/>
    <w:rsid w:val="00F23D39"/>
    <w:rsid w:val="00F25034"/>
    <w:rsid w:val="00F25FB9"/>
    <w:rsid w:val="00F2643D"/>
    <w:rsid w:val="00F27216"/>
    <w:rsid w:val="00F314CB"/>
    <w:rsid w:val="00F348BE"/>
    <w:rsid w:val="00F348F9"/>
    <w:rsid w:val="00F36AF8"/>
    <w:rsid w:val="00F412ED"/>
    <w:rsid w:val="00F41303"/>
    <w:rsid w:val="00F419A5"/>
    <w:rsid w:val="00F419B7"/>
    <w:rsid w:val="00F434B6"/>
    <w:rsid w:val="00F43776"/>
    <w:rsid w:val="00F45EA4"/>
    <w:rsid w:val="00F46DF6"/>
    <w:rsid w:val="00F47D26"/>
    <w:rsid w:val="00F47D5B"/>
    <w:rsid w:val="00F507D6"/>
    <w:rsid w:val="00F51CCA"/>
    <w:rsid w:val="00F52B1A"/>
    <w:rsid w:val="00F547B5"/>
    <w:rsid w:val="00F557D2"/>
    <w:rsid w:val="00F5627D"/>
    <w:rsid w:val="00F56D63"/>
    <w:rsid w:val="00F600C6"/>
    <w:rsid w:val="00F601E3"/>
    <w:rsid w:val="00F6080B"/>
    <w:rsid w:val="00F60B28"/>
    <w:rsid w:val="00F61B2A"/>
    <w:rsid w:val="00F6204A"/>
    <w:rsid w:val="00F62A47"/>
    <w:rsid w:val="00F726B6"/>
    <w:rsid w:val="00F739EF"/>
    <w:rsid w:val="00F74003"/>
    <w:rsid w:val="00F759AB"/>
    <w:rsid w:val="00F77AD9"/>
    <w:rsid w:val="00F870B9"/>
    <w:rsid w:val="00F878C2"/>
    <w:rsid w:val="00F900DB"/>
    <w:rsid w:val="00F92968"/>
    <w:rsid w:val="00F92C99"/>
    <w:rsid w:val="00F939D9"/>
    <w:rsid w:val="00FA17BA"/>
    <w:rsid w:val="00FA2713"/>
    <w:rsid w:val="00FA29D0"/>
    <w:rsid w:val="00FA3FB3"/>
    <w:rsid w:val="00FA50C6"/>
    <w:rsid w:val="00FA5C9E"/>
    <w:rsid w:val="00FB0454"/>
    <w:rsid w:val="00FB091C"/>
    <w:rsid w:val="00FB6ADE"/>
    <w:rsid w:val="00FB6D82"/>
    <w:rsid w:val="00FB77C8"/>
    <w:rsid w:val="00FC1542"/>
    <w:rsid w:val="00FC1D76"/>
    <w:rsid w:val="00FC1D92"/>
    <w:rsid w:val="00FC3696"/>
    <w:rsid w:val="00FC4EF8"/>
    <w:rsid w:val="00FD03CA"/>
    <w:rsid w:val="00FD0E27"/>
    <w:rsid w:val="00FD1663"/>
    <w:rsid w:val="00FD2988"/>
    <w:rsid w:val="00FD32BB"/>
    <w:rsid w:val="00FD7A54"/>
    <w:rsid w:val="00FD7DFB"/>
    <w:rsid w:val="00FD7F5E"/>
    <w:rsid w:val="00FE0039"/>
    <w:rsid w:val="00FE0DFE"/>
    <w:rsid w:val="00FE2131"/>
    <w:rsid w:val="00FE292E"/>
    <w:rsid w:val="00FE58B2"/>
    <w:rsid w:val="00FE590A"/>
    <w:rsid w:val="00FE7659"/>
    <w:rsid w:val="00FF4897"/>
    <w:rsid w:val="00FF4CA2"/>
    <w:rsid w:val="00FF5A3E"/>
    <w:rsid w:val="00FF745A"/>
    <w:rsid w:val="00FF7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397"/>
    <w:rPr>
      <w:rFonts w:eastAsia="Times New Roman"/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B313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397"/>
    <w:rPr>
      <w:rFonts w:eastAsia="Times New Roman"/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B313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9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DA43F-4AAB-468C-8F02-DC241CE49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Faaborg Gymnasium</Company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vegycaiv</dc:creator>
  <cp:keywords/>
  <dc:description/>
  <cp:lastModifiedBy>vegycaiv</cp:lastModifiedBy>
  <cp:revision>2</cp:revision>
  <cp:lastPrinted>2011-12-07T14:14:00Z</cp:lastPrinted>
  <dcterms:created xsi:type="dcterms:W3CDTF">2011-12-13T17:22:00Z</dcterms:created>
  <dcterms:modified xsi:type="dcterms:W3CDTF">2011-12-13T17:22:00Z</dcterms:modified>
</cp:coreProperties>
</file>